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47092" w14:textId="77777777" w:rsidR="00645DF9" w:rsidRDefault="00645DF9" w:rsidP="00645DF9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14:paraId="24FF5719" w14:textId="3CD1A4F8" w:rsidR="00645DF9" w:rsidRDefault="00645DF9" w:rsidP="00645DF9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Temat kompleksowy: Teatr.</w:t>
      </w:r>
    </w:p>
    <w:p w14:paraId="72BD2D8D" w14:textId="77777777" w:rsidR="00645DF9" w:rsidRDefault="00645DF9" w:rsidP="00645DF9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5E896166" w14:textId="77777777" w:rsidR="00645DF9" w:rsidRDefault="00645DF9" w:rsidP="00645DF9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</w:p>
    <w:p w14:paraId="576A648A" w14:textId="60700699" w:rsidR="00645DF9" w:rsidRDefault="00645DF9" w:rsidP="00645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WTOREK </w:t>
      </w:r>
      <w:r w:rsidR="00D16787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6787">
        <w:rPr>
          <w:rFonts w:ascii="Times New Roman" w:hAnsi="Times New Roman" w:cs="Times New Roman"/>
          <w:sz w:val="24"/>
          <w:szCs w:val="24"/>
        </w:rPr>
        <w:t>05.</w:t>
      </w:r>
      <w:r>
        <w:rPr>
          <w:rFonts w:ascii="Times New Roman" w:hAnsi="Times New Roman" w:cs="Times New Roman"/>
          <w:sz w:val="24"/>
          <w:szCs w:val="24"/>
        </w:rPr>
        <w:t>2020r.</w:t>
      </w:r>
    </w:p>
    <w:p w14:paraId="279FDDD9" w14:textId="38F21011" w:rsidR="00645DF9" w:rsidRDefault="00645DF9" w:rsidP="00645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we wtorek! Zapraszam do aktywności w dniu dzisiejszym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E5F92A8" w14:textId="6676CFB8" w:rsidR="00A523A6" w:rsidRDefault="00A523A6"/>
    <w:p w14:paraId="65081A54" w14:textId="01E04710" w:rsidR="004C77E0" w:rsidRDefault="004C77E0" w:rsidP="00CE08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</w:t>
      </w:r>
      <w:r w:rsidR="00B30E3E">
        <w:rPr>
          <w:rFonts w:ascii="Times New Roman" w:hAnsi="Times New Roman" w:cs="Times New Roman"/>
          <w:sz w:val="24"/>
          <w:szCs w:val="24"/>
        </w:rPr>
        <w:t>ejszy</w:t>
      </w:r>
      <w:r>
        <w:rPr>
          <w:rFonts w:ascii="Times New Roman" w:hAnsi="Times New Roman" w:cs="Times New Roman"/>
          <w:sz w:val="24"/>
          <w:szCs w:val="24"/>
        </w:rPr>
        <w:t xml:space="preserve"> dzień proponuję zacząć od obejrzenia przedstawienia teatralnego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Calineczka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14:paraId="6A1A50DC" w14:textId="77777777" w:rsidR="004C77E0" w:rsidRDefault="004C77E0" w:rsidP="004C77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49A8E78" w14:textId="0E9CF911" w:rsidR="004C77E0" w:rsidRDefault="00B30E3E" w:rsidP="004C77E0">
      <w:pPr>
        <w:pStyle w:val="Akapitzlist"/>
      </w:pPr>
      <w:hyperlink r:id="rId5" w:history="1">
        <w:r w:rsidR="004C77E0" w:rsidRPr="00F37694">
          <w:rPr>
            <w:rStyle w:val="Hipercze"/>
          </w:rPr>
          <w:t>https://www.youtube.com/watch?v=r_2VJKlCNNw</w:t>
        </w:r>
      </w:hyperlink>
    </w:p>
    <w:p w14:paraId="370BBF4B" w14:textId="77777777" w:rsidR="004C77E0" w:rsidRDefault="004C77E0" w:rsidP="004C77E0">
      <w:pPr>
        <w:pStyle w:val="Akapitzlist"/>
      </w:pPr>
    </w:p>
    <w:p w14:paraId="1FB1EB07" w14:textId="2E29DF2B" w:rsidR="004C77E0" w:rsidRDefault="004C77E0" w:rsidP="004C77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po obejrzeniu spektaklu mogą stworzyć ilustrację do przedstawienia albo zainspirowane grą aktorską same odtwarzać rolę w dowolnej zabawie. </w:t>
      </w:r>
      <w:r w:rsidRPr="004C77E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7633CB4" w14:textId="77777777" w:rsidR="00B30E3E" w:rsidRDefault="00B30E3E" w:rsidP="00B30E3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997235F" w14:textId="35724F6C" w:rsidR="00B30E3E" w:rsidRDefault="00B30E3E" w:rsidP="00B30E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Rozwiązywanie zagadek.</w:t>
      </w:r>
    </w:p>
    <w:p w14:paraId="0DC8F050" w14:textId="77777777" w:rsidR="00B30E3E" w:rsidRPr="00B30E3E" w:rsidRDefault="00B30E3E" w:rsidP="00B30E3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D5DAD29" w14:textId="77777777" w:rsidR="00B30E3E" w:rsidRDefault="00B30E3E" w:rsidP="00B30E3E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634F150" w14:textId="77777777" w:rsidR="00B30E3E" w:rsidRDefault="00B30E3E" w:rsidP="00B30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Chociaż kłopoty z wilkiem miała,</w:t>
      </w:r>
    </w:p>
    <w:p w14:paraId="181A894B" w14:textId="77777777" w:rsidR="00B30E3E" w:rsidRDefault="00B30E3E" w:rsidP="00B30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Wyszła z opresji zdrowa i cała. (Czerwony Kapturek)</w:t>
      </w:r>
    </w:p>
    <w:p w14:paraId="4D11C60E" w14:textId="77777777" w:rsidR="00B30E3E" w:rsidRDefault="00B30E3E" w:rsidP="00B30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E7EFB0" w14:textId="77777777" w:rsidR="00B30E3E" w:rsidRDefault="00B30E3E" w:rsidP="00B30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się nazywa taki budynek,</w:t>
      </w:r>
    </w:p>
    <w:p w14:paraId="05E2FC4C" w14:textId="77777777" w:rsidR="00B30E3E" w:rsidRDefault="00B30E3E" w:rsidP="00B30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którym zobaczysz scenę, kurtynę? (teatr)</w:t>
      </w:r>
    </w:p>
    <w:p w14:paraId="6FF59C6A" w14:textId="77777777" w:rsidR="00B30E3E" w:rsidRDefault="00B30E3E" w:rsidP="00B30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7E802D" w14:textId="77777777" w:rsidR="00B30E3E" w:rsidRDefault="00B30E3E" w:rsidP="00B30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to dziewczynka pracowita była,</w:t>
      </w:r>
    </w:p>
    <w:p w14:paraId="5C0806F4" w14:textId="77777777" w:rsidR="00B30E3E" w:rsidRDefault="00B30E3E" w:rsidP="00B30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 wielkim balu bucik zostawiła? (Kopciuszek)</w:t>
      </w:r>
    </w:p>
    <w:p w14:paraId="3AFF98DB" w14:textId="77777777" w:rsidR="00B30E3E" w:rsidRDefault="00B30E3E" w:rsidP="00B30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97D7B5" w14:textId="77777777" w:rsidR="00B30E3E" w:rsidRDefault="00B30E3E" w:rsidP="00B30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Choć nie są żywe, widzowie im brawa biją,</w:t>
      </w:r>
    </w:p>
    <w:p w14:paraId="2E3B25E7" w14:textId="77777777" w:rsidR="00B30E3E" w:rsidRPr="00CE08AD" w:rsidRDefault="00B30E3E" w:rsidP="00B30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Występują w teatrze, chętnie na nie popatrzę. (Kukiełki) </w:t>
      </w:r>
    </w:p>
    <w:p w14:paraId="23D17495" w14:textId="77777777" w:rsidR="00B30E3E" w:rsidRDefault="00B30E3E" w:rsidP="004C77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70BB782" w14:textId="2E7D3F0D" w:rsidR="00CE08AD" w:rsidRDefault="00662F87" w:rsidP="00CE08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Sugerowana karta pracy.</w:t>
      </w:r>
    </w:p>
    <w:p w14:paraId="64321E6A" w14:textId="77777777" w:rsidR="00662F87" w:rsidRPr="00662F87" w:rsidRDefault="00662F87" w:rsidP="00662F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380C06" w14:textId="3A747E47" w:rsidR="00662F87" w:rsidRDefault="00662F87" w:rsidP="00662F8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2F8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D3C5501" wp14:editId="1844C98F">
            <wp:extent cx="5760720" cy="7920049"/>
            <wp:effectExtent l="0" t="0" r="0" b="5080"/>
            <wp:docPr id="1" name="Obraz 1" descr="C:\Users\Dell\Documents\Scanned Documents\Obraz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Scanned Documents\Obraz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7F453" w14:textId="77777777" w:rsidR="004C77E0" w:rsidRPr="004C77E0" w:rsidRDefault="004C77E0" w:rsidP="004C77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4297270" w14:textId="77777777" w:rsidR="004C77E0" w:rsidRDefault="004C77E0" w:rsidP="004C77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4C7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67F1"/>
    <w:multiLevelType w:val="hybridMultilevel"/>
    <w:tmpl w:val="DD98A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40"/>
    <w:rsid w:val="004C77E0"/>
    <w:rsid w:val="00645DF9"/>
    <w:rsid w:val="00662F87"/>
    <w:rsid w:val="00895D40"/>
    <w:rsid w:val="00A523A6"/>
    <w:rsid w:val="00B30E3E"/>
    <w:rsid w:val="00CE08AD"/>
    <w:rsid w:val="00D1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8DE5"/>
  <w15:chartTrackingRefBased/>
  <w15:docId w15:val="{1D48BA99-CCE8-47F9-AFD8-B5835176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5D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5DF9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E08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77E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7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r_2VJKlCNN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2020-04-17T17:52:00Z</dcterms:created>
  <dcterms:modified xsi:type="dcterms:W3CDTF">2020-05-03T08:00:00Z</dcterms:modified>
</cp:coreProperties>
</file>