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4CA05" w14:textId="77777777" w:rsidR="00306316" w:rsidRDefault="00306316" w:rsidP="00306316">
      <w:pPr>
        <w:pStyle w:val="Standard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Proponowane aktywności z dzieckiem w domu.</w:t>
      </w:r>
    </w:p>
    <w:p w14:paraId="48872803" w14:textId="0E9D0C6A" w:rsidR="00306316" w:rsidRDefault="00306316" w:rsidP="00306316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Temat kompleksowy: Łąka i jej mieszkańcy.</w:t>
      </w:r>
    </w:p>
    <w:p w14:paraId="0416E139" w14:textId="77777777" w:rsidR="00306316" w:rsidRDefault="00306316" w:rsidP="00306316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CCAEAEC" w14:textId="77777777" w:rsidR="00306316" w:rsidRDefault="00306316" w:rsidP="00306316">
      <w:pPr>
        <w:pStyle w:val="Standard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FA347D0" w14:textId="434C9D06" w:rsidR="00306316" w:rsidRDefault="00306316" w:rsidP="00306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18.05.2020r.</w:t>
      </w:r>
    </w:p>
    <w:p w14:paraId="0606B595" w14:textId="71ABA7E4" w:rsidR="00306316" w:rsidRDefault="00306316" w:rsidP="003063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 poniedziałek! Zapraszam do wspólnej zabawy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154B9B5" w14:textId="77777777" w:rsidR="003D4FDE" w:rsidRDefault="003D4FDE" w:rsidP="003063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A5F168" w14:textId="77777777" w:rsidR="003D4FDE" w:rsidRDefault="003D4FDE" w:rsidP="003D4F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wiersza M. Buczkówny „Łąka”.</w:t>
      </w:r>
    </w:p>
    <w:p w14:paraId="232AF0DC" w14:textId="77777777" w:rsidR="003D4FDE" w:rsidRDefault="003D4FDE" w:rsidP="003D4F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166E5BD" w14:textId="77777777" w:rsidR="003D4FDE" w:rsidRPr="003D4FDE" w:rsidRDefault="003D4FDE" w:rsidP="003D4FDE">
      <w:pPr>
        <w:spacing w:before="100" w:beforeAutospacing="1" w:after="100" w:afterAutospacing="1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l-PL"/>
        </w:rPr>
        <w:t>Na łąkę trzeba iść rano</w:t>
      </w:r>
    </w:p>
    <w:p w14:paraId="238857E2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Kiedy jeszcze jest rosa</w:t>
      </w:r>
    </w:p>
    <w:p w14:paraId="40A032DF" w14:textId="77777777" w:rsidR="003D4FDE" w:rsidRPr="003D4FDE" w:rsidRDefault="003D4FDE" w:rsidP="003D4FDE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Cichutko przystanąć</w:t>
      </w:r>
    </w:p>
    <w:p w14:paraId="5CCC7093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I słuchać</w:t>
      </w:r>
    </w:p>
    <w:p w14:paraId="2A078FE5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Jak brzęczy pszczoła jak bąk</w:t>
      </w:r>
    </w:p>
    <w:p w14:paraId="7F280B85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a jak osa</w:t>
      </w:r>
    </w:p>
    <w:p w14:paraId="3E4EEA86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l-PL"/>
        </w:rPr>
        <w:t>Patrzeć jak skrzydła motyli</w:t>
      </w:r>
    </w:p>
    <w:p w14:paraId="7487DE3C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Zamykają się i otwierają</w:t>
      </w:r>
    </w:p>
    <w:p w14:paraId="1B658F8C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Jak mała biedronka</w:t>
      </w:r>
    </w:p>
    <w:p w14:paraId="2240A921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Na łódce z listka płynie</w:t>
      </w:r>
    </w:p>
    <w:p w14:paraId="25A52477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Po zielonym kołysaniu –</w:t>
      </w:r>
    </w:p>
    <w:p w14:paraId="4B74BC07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A potem trzeba się pochylić</w:t>
      </w:r>
    </w:p>
    <w:p w14:paraId="585E275E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Nad każdym kwiatkiem</w:t>
      </w:r>
    </w:p>
    <w:p w14:paraId="2F191E49" w14:textId="77777777" w:rsidR="003D4FDE" w:rsidRPr="003D4FDE" w:rsidRDefault="003D4FDE" w:rsidP="003D4FDE">
      <w:pPr>
        <w:spacing w:before="100" w:beforeAutospacing="1" w:after="100" w:afterAutospacing="1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F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I zapytać jak ma na imię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pl-PL"/>
        </w:rPr>
        <w:t>.</w:t>
      </w:r>
    </w:p>
    <w:p w14:paraId="4FF4A222" w14:textId="3FD65F5E" w:rsidR="00BA17FE" w:rsidRDefault="00BA17FE"/>
    <w:p w14:paraId="4F874E62" w14:textId="77777777" w:rsidR="003D4FDE" w:rsidRDefault="003D4FDE" w:rsidP="003D4FD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opowiadanie o wyglądzie łąki w maju,</w:t>
      </w:r>
    </w:p>
    <w:p w14:paraId="67C903B9" w14:textId="7C037B13" w:rsidR="003D4FDE" w:rsidRDefault="003D4FDE" w:rsidP="003D4FD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słuchanie i powtarzanie nazw kwiatów (mak, stokrotka, chaber, koniczyna), wskazywanie ich na ilustracji,</w:t>
      </w:r>
    </w:p>
    <w:p w14:paraId="75A25B31" w14:textId="70916A99" w:rsidR="00257904" w:rsidRDefault="003D4FDE" w:rsidP="00F541E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dzielenie nazw kwiatów na głoski,</w:t>
      </w:r>
    </w:p>
    <w:p w14:paraId="607D3ED5" w14:textId="5104829B" w:rsidR="003D4FDE" w:rsidRDefault="003D4FDE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69BAD8" wp14:editId="01D41E63">
            <wp:extent cx="4526280" cy="3031314"/>
            <wp:effectExtent l="0" t="0" r="7620" b="0"/>
            <wp:docPr id="2" name="Obraz 2" descr="Fototapeta Dziki kwiat kwiaty łąk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tapeta Dziki kwiat kwiaty łąk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43" cy="31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430F" w14:textId="7C79DBE5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9357E7" wp14:editId="68336BB3">
            <wp:extent cx="4876800" cy="2484120"/>
            <wp:effectExtent l="0" t="0" r="0" b="0"/>
            <wp:docPr id="3" name="Obraz 3" descr="Parafia św. Brata Alberta Chmielowskiego w Świebodz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fia św. Brata Alberta Chmielowskiego w Świebodzica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EBA1" w14:textId="2C03A5B5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22F8E9D9" w14:textId="62DAA711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BD9409" wp14:editId="315D4988">
            <wp:extent cx="5760720" cy="3830879"/>
            <wp:effectExtent l="0" t="0" r="0" b="0"/>
            <wp:docPr id="4" name="Obraz 4" descr="Chwalcie łąki umajone......... - zdjęcie - Fotoblog sofi59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walcie łąki umajone......... - zdjęcie - Fotoblog sofi59.flog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2E02" w14:textId="18EECCA8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1C2E1AB5" w14:textId="12E3D2A6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4DA13" wp14:editId="05406809">
            <wp:extent cx="5760720" cy="2757945"/>
            <wp:effectExtent l="0" t="0" r="0" b="4445"/>
            <wp:docPr id="5" name="Obraz 5" descr="ŁĄKA KWIATOWA - 10 ODMIAN CENNYCH KWIATÓW !! - 75469655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ŁĄKA KWIATOWA - 10 ODMIAN CENNYCH KWIATÓW !! - 7546965550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F8AE" w14:textId="77777777" w:rsidR="00F541EA" w:rsidRDefault="00F541EA" w:rsidP="003D4FD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14:paraId="65E3FA92" w14:textId="2DFB1539" w:rsidR="00F541EA" w:rsidRDefault="00F541EA" w:rsidP="003D4F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odgłosów łąki.</w:t>
      </w:r>
    </w:p>
    <w:p w14:paraId="1469FB22" w14:textId="77777777" w:rsidR="00F541EA" w:rsidRDefault="00F541EA" w:rsidP="00F541E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9EF1B95" w14:textId="4EE8059D" w:rsidR="00F541EA" w:rsidRDefault="000A45D4" w:rsidP="00F541EA">
      <w:pPr>
        <w:pStyle w:val="Akapitzlist"/>
      </w:pPr>
      <w:hyperlink r:id="rId9" w:history="1">
        <w:r w:rsidR="00F541EA">
          <w:rPr>
            <w:rStyle w:val="Hipercze"/>
          </w:rPr>
          <w:t>https://www.youtube.com/watch?v=liA0s_r4LeA&amp;list=PL-K9bc8H0YW9dtBg0QefjtvCr2D7ZMxs4&amp;index=6</w:t>
        </w:r>
      </w:hyperlink>
    </w:p>
    <w:p w14:paraId="362C33E6" w14:textId="77777777" w:rsidR="00F541EA" w:rsidRDefault="00F541EA" w:rsidP="00F541EA">
      <w:pPr>
        <w:pStyle w:val="Akapitzlist"/>
      </w:pPr>
    </w:p>
    <w:p w14:paraId="4C82EB00" w14:textId="5826DC73" w:rsidR="003D4FDE" w:rsidRDefault="00782416" w:rsidP="003D4F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twórcza – Co zobaczył żuczek, kiedy fruwał nad łąką?</w:t>
      </w:r>
    </w:p>
    <w:p w14:paraId="547F0346" w14:textId="51A9B032" w:rsidR="00782416" w:rsidRDefault="00782416" w:rsidP="0078241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wyobraża sobie, że jest żuczkiem, który po raz pierwszy wzbił się w powietrze i patrzy na wszystko z góry; opowiada co zobaczył na dole.</w:t>
      </w:r>
    </w:p>
    <w:p w14:paraId="75D94B4C" w14:textId="470C54E7" w:rsidR="00782416" w:rsidRDefault="00782416" w:rsidP="0078241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F21F371" w14:textId="332CD609" w:rsidR="00C140AA" w:rsidRDefault="00C140AA" w:rsidP="00C140A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Sugerowana karta pracy</w:t>
      </w:r>
      <w:r w:rsidR="0051706E">
        <w:rPr>
          <w:rFonts w:ascii="Times New Roman" w:hAnsi="Times New Roman" w:cs="Times New Roman"/>
          <w:sz w:val="24"/>
          <w:szCs w:val="24"/>
        </w:rPr>
        <w:t xml:space="preserve"> dla 4-latków.</w:t>
      </w:r>
    </w:p>
    <w:p w14:paraId="5A1BF90D" w14:textId="7E2E4322" w:rsidR="0051706E" w:rsidRDefault="0051706E" w:rsidP="005170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FD26045" w14:textId="7D9D9D46" w:rsidR="0051706E" w:rsidRDefault="0051706E" w:rsidP="0051706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F0D9E7" wp14:editId="11296F40">
            <wp:extent cx="5760720" cy="7923814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7B05" w14:textId="242200C3" w:rsidR="0051706E" w:rsidRDefault="0051706E" w:rsidP="005170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7840E7C" w14:textId="5CA18A05" w:rsidR="0051706E" w:rsidRDefault="005C40B7" w:rsidP="005170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Zadania dla </w:t>
      </w:r>
      <w:r w:rsidR="0051706E">
        <w:rPr>
          <w:rFonts w:ascii="Times New Roman" w:hAnsi="Times New Roman" w:cs="Times New Roman"/>
          <w:sz w:val="24"/>
          <w:szCs w:val="24"/>
        </w:rPr>
        <w:t>5-latków.</w:t>
      </w:r>
    </w:p>
    <w:p w14:paraId="6450AFFB" w14:textId="3C38CB9E" w:rsidR="005C40B7" w:rsidRDefault="005C40B7" w:rsidP="005C40B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9E83228" w14:textId="57C88642" w:rsidR="005C40B7" w:rsidRDefault="005C40B7" w:rsidP="005C40B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s.40, 42</w:t>
      </w:r>
      <w:r w:rsidR="000A45D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5C4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23003"/>
    <w:multiLevelType w:val="hybridMultilevel"/>
    <w:tmpl w:val="E2E06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410F2"/>
    <w:multiLevelType w:val="hybridMultilevel"/>
    <w:tmpl w:val="36803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27F65"/>
    <w:multiLevelType w:val="hybridMultilevel"/>
    <w:tmpl w:val="12582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5C"/>
    <w:rsid w:val="000A45D4"/>
    <w:rsid w:val="00257904"/>
    <w:rsid w:val="00306316"/>
    <w:rsid w:val="003D4FDE"/>
    <w:rsid w:val="0051706E"/>
    <w:rsid w:val="005C40B7"/>
    <w:rsid w:val="00782416"/>
    <w:rsid w:val="00BA17FE"/>
    <w:rsid w:val="00C140AA"/>
    <w:rsid w:val="00F541EA"/>
    <w:rsid w:val="00FB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BF63"/>
  <w15:chartTrackingRefBased/>
  <w15:docId w15:val="{400D3B66-1BCC-42D7-9DE3-90CC727B4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6316"/>
    <w:pPr>
      <w:spacing w:line="252" w:lineRule="auto"/>
    </w:pPr>
  </w:style>
  <w:style w:type="paragraph" w:styleId="Nagwek1">
    <w:name w:val="heading 1"/>
    <w:basedOn w:val="Normalny"/>
    <w:link w:val="Nagwek1Znak"/>
    <w:uiPriority w:val="9"/>
    <w:qFormat/>
    <w:rsid w:val="003D4F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06316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3D4FD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D4FD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D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D4FDE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541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3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iA0s_r4LeA&amp;list=PL-K9bc8H0YW9dtBg0QefjtvCr2D7ZMxs4&amp;index=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2020-05-14T19:43:00Z</dcterms:created>
  <dcterms:modified xsi:type="dcterms:W3CDTF">2020-05-16T18:27:00Z</dcterms:modified>
</cp:coreProperties>
</file>