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66" w:rsidRPr="00D60976" w:rsidRDefault="00D60976" w:rsidP="00D60976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976">
        <w:rPr>
          <w:rFonts w:ascii="Times New Roman" w:hAnsi="Times New Roman" w:cs="Times New Roman"/>
          <w:b/>
          <w:sz w:val="24"/>
          <w:szCs w:val="24"/>
        </w:rPr>
        <w:t>Piątek 29.05.2020r.</w:t>
      </w:r>
    </w:p>
    <w:p w:rsidR="00604466" w:rsidRPr="00D60976" w:rsidRDefault="00D60976" w:rsidP="00D60976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kompleksowy: To jestem ja</w:t>
      </w:r>
    </w:p>
    <w:p w:rsidR="00604466" w:rsidRPr="008016BF" w:rsidRDefault="008016BF">
      <w:pPr>
        <w:rPr>
          <w:rFonts w:ascii="Times New Roman" w:hAnsi="Times New Roman" w:cs="Times New Roman"/>
          <w:b/>
          <w:sz w:val="24"/>
        </w:rPr>
      </w:pPr>
      <w:r w:rsidRPr="008016BF">
        <w:rPr>
          <w:rFonts w:ascii="Times New Roman" w:hAnsi="Times New Roman" w:cs="Times New Roman"/>
          <w:b/>
          <w:sz w:val="24"/>
        </w:rPr>
        <w:t xml:space="preserve">1. </w:t>
      </w:r>
      <w:r w:rsidR="00D60976" w:rsidRPr="008016BF">
        <w:rPr>
          <w:rFonts w:ascii="Times New Roman" w:hAnsi="Times New Roman" w:cs="Times New Roman"/>
          <w:b/>
          <w:sz w:val="24"/>
        </w:rPr>
        <w:t>Posłuchaj wierszyka „My Dzieci Świata</w:t>
      </w:r>
      <w:r w:rsidRPr="008016BF">
        <w:rPr>
          <w:rFonts w:ascii="Times New Roman" w:hAnsi="Times New Roman" w:cs="Times New Roman"/>
          <w:b/>
          <w:sz w:val="24"/>
        </w:rPr>
        <w:t>”</w:t>
      </w:r>
      <w:r w:rsidR="006C5DF2">
        <w:rPr>
          <w:rFonts w:ascii="Times New Roman" w:hAnsi="Times New Roman" w:cs="Times New Roman"/>
          <w:b/>
          <w:sz w:val="24"/>
        </w:rPr>
        <w:t xml:space="preserve">. </w:t>
      </w:r>
    </w:p>
    <w:p w:rsidR="008016BF" w:rsidRDefault="008016BF">
      <w:pPr>
        <w:rPr>
          <w:rFonts w:ascii="Times New Roman" w:hAnsi="Times New Roman" w:cs="Times New Roman"/>
          <w:sz w:val="24"/>
        </w:rPr>
      </w:pPr>
      <w:hyperlink r:id="rId4" w:history="1">
        <w:r w:rsidRPr="00DD580D">
          <w:rPr>
            <w:rStyle w:val="Hipercze"/>
            <w:rFonts w:ascii="Times New Roman" w:hAnsi="Times New Roman" w:cs="Times New Roman"/>
            <w:sz w:val="24"/>
          </w:rPr>
          <w:t>https://www.youtube.com/watch?v=zl_dYe03Yx0&amp;feature=youtu.be&amp;fbclid=IwAR2zlHfw1mNPBj5KVhbQ294EPpXVuslAWytRNf9Ga_U-HqpTl1iTwCMaxz8</w:t>
        </w:r>
      </w:hyperlink>
    </w:p>
    <w:p w:rsidR="008016BF" w:rsidRPr="008016BF" w:rsidRDefault="008016BF">
      <w:pPr>
        <w:rPr>
          <w:rFonts w:ascii="Times New Roman" w:hAnsi="Times New Roman" w:cs="Times New Roman"/>
          <w:b/>
          <w:sz w:val="24"/>
        </w:rPr>
      </w:pPr>
      <w:r w:rsidRPr="008016BF"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 xml:space="preserve">Dorysuj Ani części twarzy według wzoru. </w:t>
      </w:r>
    </w:p>
    <w:p w:rsidR="008016BF" w:rsidRDefault="008016BF" w:rsidP="008016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358493" cy="3165935"/>
            <wp:effectExtent l="19050" t="0" r="0" b="0"/>
            <wp:docPr id="1" name="Obraz 0" descr="6e268b0f61f496b3fc03e93adad6b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268b0f61f496b3fc03e93adad6b47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742" cy="316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1A" w:rsidRDefault="00AF781A" w:rsidP="00AF78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Namaluj co chciałbyś/abyś dostać z okazji święta „Wszystkich Dzieci Świata” </w:t>
      </w:r>
    </w:p>
    <w:p w:rsidR="00AF781A" w:rsidRDefault="00AF781A" w:rsidP="00AF78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647489" cy="3124200"/>
            <wp:effectExtent l="19050" t="0" r="0" b="0"/>
            <wp:docPr id="4" name="Obraz 3" descr="036a8e9d36483742f7fcfe16175ee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a8e9d36483742f7fcfe16175ee97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1497" cy="313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6BF" w:rsidRDefault="008016BF" w:rsidP="008016B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 Zobacz jak wygląda dzień Izy. Spróbuj opowiedzieć rodzicom, co Iza robi w ciągu dnia</w:t>
      </w:r>
      <w:r w:rsidR="00AF781A">
        <w:rPr>
          <w:rFonts w:ascii="Times New Roman" w:hAnsi="Times New Roman" w:cs="Times New Roman"/>
          <w:b/>
          <w:sz w:val="24"/>
        </w:rPr>
        <w:t xml:space="preserve">. </w:t>
      </w:r>
    </w:p>
    <w:p w:rsidR="008016BF" w:rsidRDefault="008016BF" w:rsidP="008016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4857750" cy="5389697"/>
            <wp:effectExtent l="19050" t="0" r="0" b="0"/>
            <wp:docPr id="2" name="Obraz 1" descr="fe7becdf5d729728a38c3e5f92108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7becdf5d729728a38c3e5f92108eb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1281" cy="540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6BF" w:rsidRDefault="008016BF" w:rsidP="008016B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Z okazji zbliżającego się Dnia</w:t>
      </w:r>
      <w:r w:rsidR="00AF781A">
        <w:rPr>
          <w:rFonts w:ascii="Times New Roman" w:hAnsi="Times New Roman" w:cs="Times New Roman"/>
          <w:b/>
          <w:sz w:val="24"/>
        </w:rPr>
        <w:t xml:space="preserve"> Dziecka</w:t>
      </w:r>
      <w:r>
        <w:rPr>
          <w:rFonts w:ascii="Times New Roman" w:hAnsi="Times New Roman" w:cs="Times New Roman"/>
          <w:b/>
          <w:sz w:val="24"/>
        </w:rPr>
        <w:t xml:space="preserve">, Wszystkim Skrzatom życzę samych radosnych i pełnych miłości  </w:t>
      </w:r>
      <w:r>
        <w:rPr>
          <w:rFonts w:ascii="Times New Roman" w:hAnsi="Times New Roman" w:cs="Times New Roman"/>
          <w:b/>
          <w:sz w:val="24"/>
        </w:rPr>
        <w:br/>
        <w:t xml:space="preserve">    </w:t>
      </w:r>
      <w:r w:rsidR="00AE74E1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>ni</w:t>
      </w:r>
      <w:r w:rsidR="00AE74E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E74E1">
        <w:rPr>
          <w:rFonts w:ascii="Times New Roman" w:hAnsi="Times New Roman" w:cs="Times New Roman"/>
          <w:b/>
          <w:sz w:val="24"/>
        </w:rPr>
        <w:t xml:space="preserve">P.S </w:t>
      </w:r>
      <w:r>
        <w:rPr>
          <w:rFonts w:ascii="Times New Roman" w:hAnsi="Times New Roman" w:cs="Times New Roman"/>
          <w:b/>
          <w:sz w:val="24"/>
        </w:rPr>
        <w:t>Tęsknie za Wami. Wasza pani Martynka</w:t>
      </w:r>
      <w:r w:rsidRPr="008016BF">
        <w:rPr>
          <w:rFonts w:ascii="Times New Roman" w:hAnsi="Times New Roman" w:cs="Times New Roman"/>
          <w:b/>
          <w:sz w:val="24"/>
        </w:rPr>
        <w:sym w:font="Wingdings" w:char="F04A"/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016BF" w:rsidRPr="008016BF" w:rsidRDefault="008016BF" w:rsidP="008016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2473779" cy="2473779"/>
            <wp:effectExtent l="19050" t="0" r="2721" b="0"/>
            <wp:docPr id="3" name="Obraz 2" descr="a133c8dbb85954e994578a253fb9d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33c8dbb85954e994578a253fb9d78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5365" cy="24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6BF" w:rsidRPr="008016BF" w:rsidSect="00D60976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/>
  <w:defaultTabStop w:val="708"/>
  <w:hyphenationZone w:val="425"/>
  <w:characterSpacingControl w:val="doNotCompress"/>
  <w:compat/>
  <w:rsids>
    <w:rsidRoot w:val="00604466"/>
    <w:rsid w:val="00022D85"/>
    <w:rsid w:val="00061996"/>
    <w:rsid w:val="002065B8"/>
    <w:rsid w:val="00237798"/>
    <w:rsid w:val="00496698"/>
    <w:rsid w:val="00597326"/>
    <w:rsid w:val="00604466"/>
    <w:rsid w:val="006C5DF2"/>
    <w:rsid w:val="007E04F5"/>
    <w:rsid w:val="008016BF"/>
    <w:rsid w:val="00AE74E1"/>
    <w:rsid w:val="00AF781A"/>
    <w:rsid w:val="00C55030"/>
    <w:rsid w:val="00D60976"/>
    <w:rsid w:val="00DC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6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6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l_dYe03Yx0&amp;feature=youtu.be&amp;fbclid=IwAR2zlHfw1mNPBj5KVhbQ294EPpXVuslAWytRNf9Ga_U-HqpTl1iTwCMaxz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3</cp:revision>
  <dcterms:created xsi:type="dcterms:W3CDTF">2020-05-28T10:39:00Z</dcterms:created>
  <dcterms:modified xsi:type="dcterms:W3CDTF">2020-05-28T10:44:00Z</dcterms:modified>
</cp:coreProperties>
</file>