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53" w:rsidRPr="00EB5D21" w:rsidRDefault="000424C0" w:rsidP="00E5791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B5D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Dzień</w:t>
      </w:r>
      <w:r w:rsidR="00AD7B53" w:rsidRPr="00EB5D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dobry.</w:t>
      </w:r>
      <w:r w:rsidRPr="00EB5D2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Zapraszam w środę, 5.05. 2021r</w:t>
      </w:r>
    </w:p>
    <w:p w:rsidR="00AD7B53" w:rsidRDefault="00AD7B53" w:rsidP="00E5791D">
      <w:pPr>
        <w:spacing w:after="0"/>
        <w:jc w:val="center"/>
        <w:rPr>
          <w:rFonts w:eastAsia="Times New Roman" w:cs="Calibri Light"/>
          <w:bCs/>
          <w:lang w:eastAsia="pl-PL"/>
        </w:rPr>
      </w:pPr>
    </w:p>
    <w:p w:rsidR="00AD7B53" w:rsidRPr="00EB5D21" w:rsidRDefault="00AD7B53" w:rsidP="00E5791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D7B53" w:rsidRPr="00EB5D21" w:rsidRDefault="00B976C8" w:rsidP="00E5791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Dzisiaj z</w:t>
      </w:r>
      <w:r w:rsid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>aczniemy od z</w:t>
      </w:r>
      <w:r w:rsidR="000424C0"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>abawy</w:t>
      </w:r>
      <w:r w:rsidR="00AD7B53"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elementem </w:t>
      </w:r>
      <w:proofErr w:type="spellStart"/>
      <w:r w:rsidR="00AD7B53"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>czworakowania</w:t>
      </w:r>
      <w:proofErr w:type="spellEnd"/>
      <w:r w:rsidR="00AD7B53"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AD7B53" w:rsidRPr="00EB5D21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Zaczarowane zwierzęta</w:t>
      </w:r>
      <w:r w:rsidR="00AD7B53"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D7B53" w:rsidRPr="00EB5D21" w:rsidRDefault="00AD7B53" w:rsidP="00E5791D">
      <w:pPr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B5D21">
        <w:rPr>
          <w:rFonts w:ascii="Times New Roman" w:eastAsia="Times New Roman" w:hAnsi="Times New Roman"/>
          <w:bCs/>
          <w:sz w:val="24"/>
          <w:szCs w:val="24"/>
          <w:lang w:eastAsia="pl-PL"/>
        </w:rPr>
        <w:t>Dziecko trwa nieruchomo w przysiadzie podpartym – zamieniło się w zwierzę. Na sygnał – klaśnięcie w dłonie – dziecko budzi się i przemieszcza na czworakach po pokoju. Na dwa klaśnięcia dziecko powoli unosi się do pozycji stojącej, przebierając rękami – zwierzę zostało odczarowane i staje się znów dzieckiem.</w:t>
      </w:r>
    </w:p>
    <w:p w:rsidR="00AD7B53" w:rsidRPr="00EB5D21" w:rsidRDefault="00AD7B53" w:rsidP="00E5791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D7B53" w:rsidRDefault="000424C0" w:rsidP="00E5791D">
      <w:pPr>
        <w:numPr>
          <w:ilvl w:val="0"/>
          <w:numId w:val="1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EB5D21">
        <w:rPr>
          <w:rFonts w:ascii="Times New Roman" w:hAnsi="Times New Roman"/>
          <w:b/>
          <w:color w:val="000000"/>
          <w:sz w:val="24"/>
          <w:szCs w:val="24"/>
        </w:rPr>
        <w:t>Proponuję wysłuchać</w:t>
      </w:r>
      <w:r w:rsidR="00AD7B53" w:rsidRPr="00AD7B53">
        <w:rPr>
          <w:rFonts w:ascii="Times New Roman" w:hAnsi="Times New Roman"/>
          <w:b/>
          <w:color w:val="000000"/>
          <w:sz w:val="24"/>
          <w:szCs w:val="24"/>
        </w:rPr>
        <w:t xml:space="preserve"> opow</w:t>
      </w:r>
      <w:r w:rsidRPr="00EB5D21">
        <w:rPr>
          <w:rFonts w:ascii="Times New Roman" w:hAnsi="Times New Roman"/>
          <w:b/>
          <w:color w:val="000000"/>
          <w:sz w:val="24"/>
          <w:szCs w:val="24"/>
        </w:rPr>
        <w:t>iadanie</w:t>
      </w:r>
      <w:r w:rsidR="00AD7B53" w:rsidRPr="00AD7B53">
        <w:rPr>
          <w:rFonts w:ascii="Times New Roman" w:hAnsi="Times New Roman"/>
          <w:b/>
          <w:color w:val="000000"/>
          <w:sz w:val="24"/>
          <w:szCs w:val="24"/>
        </w:rPr>
        <w:t xml:space="preserve"> S. Karaszewskiego </w:t>
      </w:r>
      <w:r w:rsidR="00EB5D21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AD7B53" w:rsidRPr="00AD7B53">
        <w:rPr>
          <w:rFonts w:ascii="Times New Roman" w:hAnsi="Times New Roman"/>
          <w:b/>
          <w:i/>
          <w:color w:val="000000"/>
          <w:sz w:val="24"/>
          <w:szCs w:val="24"/>
        </w:rPr>
        <w:t>Bardzo ważna rola</w:t>
      </w:r>
      <w:r w:rsidR="00EB5D21">
        <w:rPr>
          <w:rFonts w:ascii="Times New Roman" w:hAnsi="Times New Roman"/>
          <w:b/>
          <w:i/>
          <w:color w:val="000000"/>
          <w:sz w:val="24"/>
          <w:szCs w:val="24"/>
        </w:rPr>
        <w:t>”</w:t>
      </w:r>
      <w:r w:rsidR="00AD7B53" w:rsidRPr="00AD7B5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976C8" w:rsidRPr="00AD7B53" w:rsidRDefault="00B976C8" w:rsidP="00B976C8">
      <w:pPr>
        <w:autoSpaceDE w:val="0"/>
        <w:autoSpaceDN w:val="0"/>
        <w:adjustRightInd w:val="0"/>
        <w:spacing w:after="0" w:line="201" w:lineRule="atLeas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AD7B53" w:rsidRDefault="00AD7B53" w:rsidP="00E5791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color w:val="000000"/>
          <w:sz w:val="24"/>
          <w:szCs w:val="24"/>
        </w:rPr>
        <w:t>Rodzic czyt</w:t>
      </w:r>
      <w:r w:rsidR="00B976C8">
        <w:rPr>
          <w:rFonts w:ascii="Times New Roman" w:hAnsi="Times New Roman"/>
          <w:color w:val="000000"/>
          <w:sz w:val="24"/>
          <w:szCs w:val="24"/>
        </w:rPr>
        <w:t>a opowiadanie.</w:t>
      </w:r>
    </w:p>
    <w:p w:rsidR="00B976C8" w:rsidRPr="00AD7B53" w:rsidRDefault="00B976C8" w:rsidP="00E5791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Starszaki coraz częściej myślały o szkole. Powoli wyrastały z przedszkola, tak jak się wyrasta z przyciasnych butów czy kusego ubranka. Wyobrażały sobie, jak będzie w nowym miejscu.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>– Jesteśmy już prawie uczniami – powiedziała Zosia. – Zanim pożegnamy przedszkole, może warto pokazać młodszym kolego</w:t>
      </w:r>
      <w:bookmarkStart w:id="0" w:name="_GoBack"/>
      <w:bookmarkEnd w:id="0"/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m, czego nauczyliśmy się tutaj. I starszaki w porozumieniu z panią postanowiły przygotować teatrzyk.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Dzieci przez wiele dni uczyły się swoich ról. Recytowały wierszyki, śpiewały piosenki i tańczyły różne tańce. Po kilku próbach starszaki znały swoje role na pamięć. Na scenie czuły się pewnie, jak prawdziwi aktorzy. Prawie wcale nie zapominały, co mają powiedzieć, i rzadko się myliły. Pomagały paniom z przedszkola w przygotowaniu kolorowych dekoracji i kostiumów.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Będzie teatrzyk w przedszkolu – powiedziała Zosia przy kolacji.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Teatrzyk? – zainteresował się braciszek Zosi. Misiek był w najmłodszej grupie tego samego przedszkola. Był bardzo dumny ze swej starszej siostry. Ona wszystko wiedziała, wszystko umiała i pomagała Miśkowi we wszystkim.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Taki teatrzyk z kukiełkami? – spytał Misiek.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Nie, bez kukiełek. Sami będziemy grali. Same starszaki!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Ty, Zosiu, też?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O tak! Będę grała Bardzo Ważną Rolę!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>Nadszedł dzień uroczysty, niecierpliwie wyczekiwany w przedszkolu. W dużej sali przedszkol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nej kurtyna zasłaniała scenę. Przed zasłoną stanęły rzędy krzesełek dla widzów. Wszystkie grupy przedszkolne z wyjątkiem starszaków zasiadły na widowni. Wszystkie starszaki zniknęły w szatni, która zmieniła się w teatralną garderobę. Starszaki przebierały się w kostiumy spe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>cjalnie przygotowane dla aktorów przedstawienia. Rozległ się gong i kurtyna odsłoniła scenę z kolorowymi dekoracjami. Rosła tam piękna, rozłożysta jabłoń. Za jabłonią było pole i łąka, a za łąką las. Między łąką a lasem płynęła rzeka. A w tej rzece pluskały się ryby. Między sceną a widownią stał duży zegar. Z tarczą podzieloną na cztery części i jedną wskazówką. Nie po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kazywał godzin, ale pory roku. Każda pora roku była w innym kolorze. Zima – biała, wiosna – zielona, lato – złote, jesień – brązowa.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Na scenę wbiegły starszaki i zaśpiewały piosenkę o porach roku. Bim! – zegar zadzwonił jeden raz. Wskazówka pokazała białe pole z napisem ZIMA. Rozległ się szum wiatru i sypnął śnieg. Na scenie zrobiło się biało. Gałązki jabłoni pokryły się szronem. Jabłonka trzęsła się z zimna i miała bardzo smutną minę. Po chwili, przykryta kołderką śniegu, zasnęła na stojąco. Na scenę wbiegły dzieci przebrane za 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leśne zwierzęta. Były tam sarenki, jelonki, zajączki i ptaki zimu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jące. Takie, co nie odleciały do ciepłych krajów. Bardzo smutne, zmarznięte i głodne zwierzęta drżały z zimna. Szukały pożywienia pod śniegiem.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Na scenę wbiegły dzieci w zimowych ubrankach i chłopiec przebrany za leśniczego. Dzieci sypały smakołyki dla ptaków do karmnika i wieszały słoninkę na gałęziach jabłonki. Leśniczy wykładał siano, marchew i kapustę dla czworonożnych mieszkańców lasu. Głodne zwierzęta najadły się do syta i zatańczyły z radości.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Misiek wpatruje się w scenę. Gdzie Zosia? Nigdzie jej nie ma. Jak to, przecież Zosia miała grać Bardzo Ważną Rolę!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>Bim-bam! – zegar zadzwonił dwa razy. Wskazówka pokazała zielone pole z napisem WIOSNA. Zaczął padać deszcz. Śnieg na polach roztopił się. Wyparował szron z gałęzi jabłoni. Zaziele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niły się pola, łąki i drzewa w lesie. Jabłonka obudziła się i uśmiechnęła radośnie. Jej gałązki pokryły się białymi kwiatami i młodymi listkami. Wokół drzewa tańczyły dzieci przebrane za pszczoły i motyle. Z ciepłych krajów przyleciały jaskółki, żurawie i bociany.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Misiek obserwuje scenę. Coraz bardziej się niepokoi. Gdzie Zosia? Nigdzie jej nie ma! Jak to? Przecież Zosia miała grać Bardzo Ważną Rolę!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>Bim-bam-bom! – zegar zadzwonił trzy razy. Wskazówka przesunęła się na złote pole z napisem LATO. Słońce świeciło coraz mocniej. Zieleń na polach i łąkach zastąpiły żółto-złote kolory dojrzewającego zboża i żółknących traw. Jabłonka miała bardzo zadowoloną minę. Pod prze</w:t>
      </w: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kwitającymi kwiatami pojawiły się zawiązki owoców. Szybko rosły jak nadmuchiwane baloniki. Zmieniały się w zielone jabłka. Po minie jabłonki widać było, że jest jej ciężko. Ciężar rosnących owoców przygina ręce – gałęzie jabłonki – do ziemi.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Misiek wypatruje Zosi na scenie. Zbiera mu się na płacz. Gdzie Zosia? Nigdzie jej nie ma! A przecież Zosia miała grać Bardzo Ważną Rolę! Bim-bam-bom-bum! – zegar zadzwonił cztery razy. Wskazówka pokazała brązowe pole z napisem JESIEŃ. Zachmurzyło się. Las przybrał jesienną szatę z liści żółtych, czerwonych i brązowych. Powiał jesienny wiatr. Dzieci przebrane za kolorowe liście zatańczyły na scenie.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Wiatr strąca dojrzałe, czerwone owoce z jabłoni. Im więcej owoców ląduje na ziemi, tym większa ulga maluje się na twarzy drzewa. Gdy spada ostatnie jabłko, jabłonka unosi ręce – gałęzie – do góry i tańczy radośnie. Dookoła niej tańczą pszczoły, motyle, ptaki i leśne czworonogi. Na scenę wchodzą dzieci z koszykami i, śpiewając, zbierają jabłka.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Wieje w polu psotny wiatr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i jabłonką trzęsie,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a z jabłoni jabłek grad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szur, szur przez gałęzie!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Starszaki z koszykami pełnymi jabłek schodzą ze sceny. Idą między widzów. Rozdają dzieciom dojrzałe, słodkie owoce.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Jabłko, co czerwienią lśni,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do przedszkola niosę.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Jeśli zechcesz, oddam ci,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weź jabłuszko, proszę!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Stojące na scenie drzewo jabłoni macha gałęziastą ręką do Miśka.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Zosia! – woła uradowany chłopiec i biegnie do siostry. Wbiega na scenę i rzuca się w objęcia dziewczynki. </w:t>
      </w:r>
    </w:p>
    <w:p w:rsidR="00AD7B53" w:rsidRPr="00AD7B53" w:rsidRDefault="00AD7B53" w:rsidP="00E5791D">
      <w:pPr>
        <w:autoSpaceDE w:val="0"/>
        <w:autoSpaceDN w:val="0"/>
        <w:adjustRightInd w:val="0"/>
        <w:spacing w:after="0" w:line="201" w:lineRule="atLeast"/>
        <w:ind w:left="709" w:firstLine="4"/>
        <w:rPr>
          <w:rFonts w:ascii="Times New Roman" w:hAnsi="Times New Roman"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 xml:space="preserve">– Nie poznałem cię, bo się przemieniłaś w jabłonkę! A przecież cały czas patrzyłem na ciebie, Zosiu! Nie mogę uwierzyć, że to ty! </w:t>
      </w:r>
    </w:p>
    <w:p w:rsidR="00EB5D21" w:rsidRDefault="00AD7B53" w:rsidP="00B976C8">
      <w:pPr>
        <w:spacing w:after="0"/>
        <w:ind w:left="709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D7B53">
        <w:rPr>
          <w:rFonts w:ascii="Times New Roman" w:hAnsi="Times New Roman"/>
          <w:i/>
          <w:iCs/>
          <w:color w:val="000000"/>
          <w:sz w:val="24"/>
          <w:szCs w:val="24"/>
        </w:rPr>
        <w:t>A Zosia na to: – Mówiłam, Michałku, że gram w przedstawieniu Bardzo Ważną Rolę!</w:t>
      </w:r>
    </w:p>
    <w:p w:rsidR="00EB5D21" w:rsidRPr="00AD7B53" w:rsidRDefault="00EB5D21" w:rsidP="00AD7B53">
      <w:pPr>
        <w:spacing w:after="0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D7B53" w:rsidRPr="00AD7B53" w:rsidRDefault="00EB5D21" w:rsidP="00E579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Porozmawiajmy</w:t>
      </w:r>
      <w:r w:rsidR="00AD7B53" w:rsidRPr="00AD7B5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temat opowiadania.</w:t>
      </w:r>
    </w:p>
    <w:p w:rsidR="00AD7B53" w:rsidRP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− Co postanowiły starszaki?</w:t>
      </w:r>
    </w:p>
    <w:p w:rsidR="00AD7B53" w:rsidRP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− Jaką rolę miała grać Zosia, siostra Michała?</w:t>
      </w:r>
    </w:p>
    <w:p w:rsidR="00AD7B53" w:rsidRP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− O czym było przedstawienie?</w:t>
      </w:r>
    </w:p>
    <w:p w:rsidR="00AD7B53" w:rsidRP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− Czy Michał rozpoznał na scenie swoją siostrę?</w:t>
      </w:r>
    </w:p>
    <w:p w:rsid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− Co grała Zosia?</w:t>
      </w:r>
    </w:p>
    <w:p w:rsidR="00AD7B53" w:rsidRPr="007B2430" w:rsidRDefault="00AD7B53" w:rsidP="007B24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24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Zabawa </w:t>
      </w:r>
      <w:r w:rsidRPr="007B2430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Jestem aktorem</w:t>
      </w:r>
      <w:r w:rsidRPr="007B243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D7B53" w:rsidRDefault="00AD7B53" w:rsidP="00E5791D">
      <w:pPr>
        <w:spacing w:after="0" w:line="240" w:lineRule="auto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B53">
        <w:rPr>
          <w:rFonts w:ascii="Times New Roman" w:eastAsia="Times New Roman" w:hAnsi="Times New Roman"/>
          <w:bCs/>
          <w:sz w:val="24"/>
          <w:szCs w:val="24"/>
          <w:lang w:eastAsia="pl-PL"/>
        </w:rPr>
        <w:t>Dziecko przedstawia pantomimicznie wybraną postać z baśni, a rodzic rozpoznaje, w kogo przeobraziło się dziecko. Następuje zamiana ról – dziecko zgaduje, jaką postacią z baśni jest rodzic.</w:t>
      </w:r>
    </w:p>
    <w:p w:rsidR="00EB5D21" w:rsidRPr="007B2430" w:rsidRDefault="00EB5D21" w:rsidP="007B243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B2430">
        <w:rPr>
          <w:rFonts w:ascii="Times New Roman" w:hAnsi="Times New Roman"/>
          <w:sz w:val="24"/>
          <w:szCs w:val="24"/>
        </w:rPr>
        <w:t>Dzisiaj poznamy również zjawisko powstawania cienia.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Rodzic zadaje dziecku pytania: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− Co to jest cień?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− Czy cień zawsze jest widoczny? Kiedy go nie widzimy?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− Co jest potrzebne do tego, żeby powstał cień?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Rodzic tłumaczy dziecku że światło (sztuczne lub naturalne) rozchodzi się po liniach prostych zwanych promieniami. Czasem te promienie napotykają na swojej drodze różne przeszkody i wtedy tworzy się cień.</w:t>
      </w:r>
    </w:p>
    <w:p w:rsidR="00EB5D21" w:rsidRPr="007B2430" w:rsidRDefault="00EB5D21" w:rsidP="007B2430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7B2430">
        <w:rPr>
          <w:rFonts w:ascii="Times New Roman" w:hAnsi="Times New Roman"/>
          <w:sz w:val="24"/>
          <w:szCs w:val="24"/>
        </w:rPr>
        <w:t>Ćwiczenia z lampą – obserwowanie powstawania cienia.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Rodzic zasłania okna w pokoju i zapala lampę, której światło jest skierowane na pustą ścianę. Bierze trzy duże klocki lub inne przedmioty, które układa w trzech różnych miejscach: jeden klocek obok lampy, drugi za lampą, a trzeci między lampą a ekranem, na który pada światło. Następnie zadaje pytanie</w:t>
      </w:r>
      <w:r w:rsidRPr="00EB5D21">
        <w:rPr>
          <w:rFonts w:ascii="Times New Roman" w:hAnsi="Times New Roman"/>
          <w:i/>
          <w:iCs/>
          <w:sz w:val="24"/>
          <w:szCs w:val="24"/>
        </w:rPr>
        <w:t>: Który klocek daje cień? Dlaczego?</w:t>
      </w:r>
    </w:p>
    <w:p w:rsid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Cień powstaje tylko wtedy, gdy światło pada na dany przedmiot. Cień widoczny jest na ścianie, na który pada światło. Światło daje promienie, które biegną w postaci linii prostych. Jeżeli na drodze tych promieni jest przeszkoda, której nie mogą ominąć, to w miejscu, do którego nie dotrą, tworzy się cień.</w:t>
      </w:r>
    </w:p>
    <w:p w:rsidR="00E5791D" w:rsidRDefault="00E5791D" w:rsidP="00E5791D">
      <w:pPr>
        <w:spacing w:after="0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B5D21" w:rsidRDefault="00E5791D" w:rsidP="00E5791D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6A44691" wp14:editId="6F948332">
            <wp:extent cx="5760720" cy="3732947"/>
            <wp:effectExtent l="0" t="0" r="0" b="127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1D" w:rsidRDefault="00E5791D" w:rsidP="00EB5D2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791D" w:rsidRPr="00B976C8" w:rsidRDefault="00B976C8" w:rsidP="00E5791D">
      <w:pPr>
        <w:spacing w:after="0"/>
        <w:ind w:left="709"/>
        <w:jc w:val="center"/>
        <w:rPr>
          <w:rFonts w:ascii="Times New Roman" w:hAnsi="Times New Roman"/>
          <w:color w:val="E7E6E6" w:themeColor="background2"/>
          <w:sz w:val="6"/>
          <w:szCs w:val="6"/>
        </w:rPr>
      </w:pPr>
      <w:hyperlink r:id="rId6" w:history="1">
        <w:r w:rsidR="00E5791D" w:rsidRPr="00B976C8">
          <w:rPr>
            <w:rStyle w:val="Hipercze"/>
            <w:color w:val="E7E6E6" w:themeColor="background2"/>
            <w:sz w:val="6"/>
            <w:szCs w:val="6"/>
          </w:rPr>
          <w:t xml:space="preserve">teatr cieni - Bing </w:t>
        </w:r>
        <w:proofErr w:type="spellStart"/>
        <w:r w:rsidR="00E5791D" w:rsidRPr="00B976C8">
          <w:rPr>
            <w:rStyle w:val="Hipercze"/>
            <w:color w:val="E7E6E6" w:themeColor="background2"/>
            <w:sz w:val="6"/>
            <w:szCs w:val="6"/>
          </w:rPr>
          <w:t>images</w:t>
        </w:r>
        <w:proofErr w:type="spellEnd"/>
      </w:hyperlink>
    </w:p>
    <w:p w:rsidR="00E5791D" w:rsidRDefault="00E5791D" w:rsidP="00EB5D2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5791D" w:rsidRPr="00EB5D21" w:rsidRDefault="00E5791D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B5D21" w:rsidRPr="00EB5D21" w:rsidRDefault="00EB5D21" w:rsidP="00E5791D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EB5D21">
        <w:rPr>
          <w:rFonts w:ascii="Times New Roman" w:hAnsi="Times New Roman"/>
          <w:b/>
          <w:sz w:val="24"/>
          <w:szCs w:val="24"/>
        </w:rPr>
        <w:t>Zabawy z cieniem.</w:t>
      </w:r>
    </w:p>
    <w:p w:rsid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Dziecko umieszcza różne przedmioty na tle ściany, na którą pada światło lampy, i obserwuje powstające cienie. Porusza przedmiotami, obserwując, jak zmienia się wielkość cienia. Dziecko układa palce u dłoni w taki sposób, aby powstały różne cienie zwierząt lub figur.</w:t>
      </w:r>
    </w:p>
    <w:p w:rsid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5791D" w:rsidRDefault="00E5791D" w:rsidP="00EB5D2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EB3FDCC" wp14:editId="7A1C4B6E">
            <wp:extent cx="5760720" cy="4320540"/>
            <wp:effectExtent l="0" t="0" r="0" b="381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1D" w:rsidRDefault="00E5791D" w:rsidP="00EB5D2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5791D" w:rsidRDefault="00E5791D" w:rsidP="00EB5D21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5791D" w:rsidRPr="00EB5D21" w:rsidRDefault="00E5791D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EB5D21" w:rsidRPr="00EB5D21" w:rsidRDefault="00EB5D21" w:rsidP="00E5791D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EB5D21">
        <w:rPr>
          <w:rFonts w:ascii="Times New Roman" w:hAnsi="Times New Roman"/>
          <w:b/>
          <w:sz w:val="24"/>
          <w:szCs w:val="24"/>
        </w:rPr>
        <w:t xml:space="preserve">Praca plastyczna – </w:t>
      </w:r>
      <w:r w:rsidRPr="00EB5D21">
        <w:rPr>
          <w:rFonts w:ascii="Times New Roman" w:hAnsi="Times New Roman"/>
          <w:b/>
          <w:i/>
          <w:sz w:val="24"/>
          <w:szCs w:val="24"/>
        </w:rPr>
        <w:t>Rysuję kształty</w:t>
      </w:r>
      <w:r w:rsidRPr="00EB5D21">
        <w:rPr>
          <w:rFonts w:ascii="Times New Roman" w:hAnsi="Times New Roman"/>
          <w:b/>
          <w:sz w:val="24"/>
          <w:szCs w:val="24"/>
        </w:rPr>
        <w:t>.</w:t>
      </w:r>
    </w:p>
    <w:p w:rsidR="00EB5D21" w:rsidRDefault="00EB5D21" w:rsidP="00E5791D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Przed lampą, która świeci kładzie dowolny przedmiot (lalkę, samochód, klocki) następnie do ściany przykłada kartkę, tam gdzie powstał cień. Odrysowuje kształt cienia. Później dorysowuje elementy w odrysowanym kształcie.</w:t>
      </w:r>
    </w:p>
    <w:p w:rsidR="00EB5D21" w:rsidRPr="00E5791D" w:rsidRDefault="00EB5D21" w:rsidP="00E5791D">
      <w:pPr>
        <w:pStyle w:val="Akapitzlist"/>
        <w:numPr>
          <w:ilvl w:val="0"/>
          <w:numId w:val="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E5791D">
        <w:rPr>
          <w:rFonts w:ascii="Times New Roman" w:hAnsi="Times New Roman"/>
          <w:sz w:val="24"/>
          <w:szCs w:val="24"/>
        </w:rPr>
        <w:t xml:space="preserve">Zabawa ruchowa </w:t>
      </w:r>
      <w:r w:rsidRPr="00E5791D">
        <w:rPr>
          <w:rFonts w:ascii="Times New Roman" w:hAnsi="Times New Roman"/>
          <w:i/>
          <w:sz w:val="24"/>
          <w:szCs w:val="24"/>
        </w:rPr>
        <w:t>Ja i mój cień</w:t>
      </w:r>
      <w:r w:rsidRPr="00E5791D">
        <w:rPr>
          <w:rFonts w:ascii="Times New Roman" w:hAnsi="Times New Roman"/>
          <w:sz w:val="24"/>
          <w:szCs w:val="24"/>
        </w:rPr>
        <w:t>.</w:t>
      </w:r>
    </w:p>
    <w:p w:rsidR="00EB5D21" w:rsidRP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Dziecko staje za rodzicem. Rodzic staje się cieniem dziecka i naśladuje wszystkie ruchy dziecka. Po chwili dziecko zamienia się miejscami z rodzicem – dziecko staje się cieniem rodzica.</w:t>
      </w:r>
    </w:p>
    <w:p w:rsidR="00EB5D21" w:rsidRPr="00EB5D21" w:rsidRDefault="00EB5D21" w:rsidP="00E5791D">
      <w:pPr>
        <w:numPr>
          <w:ilvl w:val="0"/>
          <w:numId w:val="1"/>
        </w:numPr>
        <w:spacing w:after="0" w:line="259" w:lineRule="auto"/>
        <w:contextualSpacing/>
        <w:rPr>
          <w:rFonts w:ascii="Times New Roman" w:hAnsi="Times New Roman"/>
          <w:b/>
          <w:sz w:val="24"/>
          <w:szCs w:val="24"/>
        </w:rPr>
      </w:pPr>
      <w:r w:rsidRPr="00EB5D21">
        <w:rPr>
          <w:rFonts w:ascii="Times New Roman" w:hAnsi="Times New Roman"/>
          <w:b/>
          <w:sz w:val="24"/>
          <w:szCs w:val="24"/>
        </w:rPr>
        <w:t>Zabawa ruchowa – Rzeźby.</w:t>
      </w:r>
    </w:p>
    <w:p w:rsidR="00EB5D21" w:rsidRDefault="00EB5D21" w:rsidP="00E5791D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EB5D21">
        <w:rPr>
          <w:rFonts w:ascii="Times New Roman" w:hAnsi="Times New Roman"/>
          <w:sz w:val="24"/>
          <w:szCs w:val="24"/>
        </w:rPr>
        <w:t>Dziecko porusza się po pokoju w rytmie odtwarzanej muzyki. Kiedy muzyka ucichnie, rodzic podaje dziecku w jakiej emocji musi znieruchomieć: złość, radość, smutek, strach itd.</w:t>
      </w:r>
    </w:p>
    <w:p w:rsidR="00EB5D21" w:rsidRDefault="00EB5D21" w:rsidP="00E5791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 w:val="0"/>
          <w:sz w:val="24"/>
          <w:szCs w:val="24"/>
        </w:rPr>
      </w:pPr>
      <w:r w:rsidRPr="00EB5D21">
        <w:rPr>
          <w:rFonts w:ascii="Times New Roman" w:hAnsi="Times New Roman"/>
          <w:b w:val="0"/>
          <w:sz w:val="24"/>
          <w:szCs w:val="24"/>
        </w:rPr>
        <w:t>Proponowane karty pracy: 6 latki –str.18; 5 latki str. 13, 15.</w:t>
      </w:r>
    </w:p>
    <w:p w:rsidR="00E5791D" w:rsidRDefault="00E5791D" w:rsidP="00E5791D">
      <w:pPr>
        <w:spacing w:after="0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791D" w:rsidRDefault="00E5791D" w:rsidP="00E579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Dziękuje dzisiaj, zapraszam jutro</w:t>
      </w:r>
    </w:p>
    <w:p w:rsidR="00E5791D" w:rsidRPr="00E5791D" w:rsidRDefault="00E5791D" w:rsidP="00E5791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Iwona</w:t>
      </w:r>
    </w:p>
    <w:p w:rsidR="00EB5D21" w:rsidRPr="00EB5D21" w:rsidRDefault="00EB5D21" w:rsidP="00E5791D">
      <w:pPr>
        <w:spacing w:after="160" w:line="259" w:lineRule="auto"/>
        <w:rPr>
          <w:rFonts w:ascii="Times New Roman" w:eastAsiaTheme="minorHAnsi" w:hAnsi="Times New Roman"/>
          <w:noProof/>
          <w:sz w:val="24"/>
          <w:szCs w:val="24"/>
        </w:rPr>
      </w:pPr>
    </w:p>
    <w:p w:rsidR="00BB2786" w:rsidRPr="00EB5D21" w:rsidRDefault="00BB2786">
      <w:pPr>
        <w:rPr>
          <w:rFonts w:ascii="Times New Roman" w:hAnsi="Times New Roman"/>
          <w:sz w:val="24"/>
          <w:szCs w:val="24"/>
        </w:rPr>
      </w:pPr>
    </w:p>
    <w:sectPr w:rsidR="00BB2786" w:rsidRPr="00EB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D51"/>
    <w:multiLevelType w:val="hybridMultilevel"/>
    <w:tmpl w:val="9B7EB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4E71"/>
    <w:multiLevelType w:val="hybridMultilevel"/>
    <w:tmpl w:val="A38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A0B"/>
    <w:multiLevelType w:val="hybridMultilevel"/>
    <w:tmpl w:val="A384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53"/>
    <w:rsid w:val="000424C0"/>
    <w:rsid w:val="007B2430"/>
    <w:rsid w:val="00AD7B53"/>
    <w:rsid w:val="00B976C8"/>
    <w:rsid w:val="00BB2786"/>
    <w:rsid w:val="00E5791D"/>
    <w:rsid w:val="00E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BF3A"/>
  <w15:chartTrackingRefBased/>
  <w15:docId w15:val="{8A186851-6C49-4321-975C-D3F54F6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B53"/>
    <w:pPr>
      <w:ind w:left="720"/>
      <w:contextualSpacing/>
    </w:pPr>
    <w:rPr>
      <w:rFonts w:ascii="Calibri Light" w:hAnsi="Calibri Light"/>
      <w:b/>
    </w:rPr>
  </w:style>
  <w:style w:type="character" w:styleId="Hipercze">
    <w:name w:val="Hyperlink"/>
    <w:basedOn w:val="Domylnaczcionkaakapitu"/>
    <w:uiPriority w:val="99"/>
    <w:semiHidden/>
    <w:unhideWhenUsed/>
    <w:rsid w:val="00E57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q=teatr+cieni&amp;qpvt=teatr+cieni&amp;form=IGRE&amp;first=1&amp;tsc=ImageBasicHov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2021-05-02T13:27:00Z</dcterms:created>
  <dcterms:modified xsi:type="dcterms:W3CDTF">2021-05-04T08:34:00Z</dcterms:modified>
</cp:coreProperties>
</file>