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14DC" w14:textId="77777777" w:rsidR="007A5051" w:rsidRPr="003A6CD1" w:rsidRDefault="007E5AFE" w:rsidP="007E5AFE">
      <w:pPr>
        <w:jc w:val="center"/>
        <w:rPr>
          <w:sz w:val="36"/>
          <w:szCs w:val="36"/>
        </w:rPr>
      </w:pPr>
      <w:r w:rsidRPr="00564F67">
        <w:rPr>
          <w:b/>
          <w:sz w:val="36"/>
          <w:szCs w:val="36"/>
        </w:rPr>
        <w:t>Przedmiotowy</w:t>
      </w:r>
      <w:r w:rsidRPr="003A6CD1">
        <w:rPr>
          <w:sz w:val="36"/>
          <w:szCs w:val="36"/>
        </w:rPr>
        <w:t xml:space="preserve"> System Oceniania</w:t>
      </w:r>
    </w:p>
    <w:p w14:paraId="62431216" w14:textId="77777777" w:rsidR="007E5AFE" w:rsidRDefault="007E5AFE" w:rsidP="007E5AFE">
      <w:pPr>
        <w:jc w:val="center"/>
        <w:rPr>
          <w:sz w:val="32"/>
          <w:szCs w:val="32"/>
        </w:rPr>
      </w:pPr>
      <w:r w:rsidRPr="006D7A07">
        <w:rPr>
          <w:sz w:val="32"/>
          <w:szCs w:val="32"/>
        </w:rPr>
        <w:t>język angielski</w:t>
      </w:r>
      <w:r w:rsidR="00E00A5C">
        <w:rPr>
          <w:sz w:val="32"/>
          <w:szCs w:val="32"/>
        </w:rPr>
        <w:t xml:space="preserve">  klasy 4 - 8</w:t>
      </w:r>
    </w:p>
    <w:p w14:paraId="4219D1D9" w14:textId="77777777" w:rsidR="003A6CD1" w:rsidRPr="006D7A07" w:rsidRDefault="003A6CD1" w:rsidP="007E5AFE">
      <w:pPr>
        <w:jc w:val="center"/>
        <w:rPr>
          <w:sz w:val="32"/>
          <w:szCs w:val="32"/>
        </w:rPr>
      </w:pPr>
    </w:p>
    <w:p w14:paraId="73945555" w14:textId="77777777" w:rsidR="007E5AFE" w:rsidRPr="006D7A07" w:rsidRDefault="007E5AFE" w:rsidP="007E5AFE">
      <w:pPr>
        <w:rPr>
          <w:sz w:val="28"/>
          <w:szCs w:val="28"/>
        </w:rPr>
      </w:pPr>
      <w:r w:rsidRPr="006D7A07">
        <w:rPr>
          <w:sz w:val="28"/>
          <w:szCs w:val="28"/>
        </w:rPr>
        <w:t>Ocenie podlegają następujące formy pracy:</w:t>
      </w:r>
    </w:p>
    <w:p w14:paraId="1C9AA67A" w14:textId="77777777" w:rsidR="007E5AFE" w:rsidRPr="006D7A07" w:rsidRDefault="007E5AFE" w:rsidP="007E5AFE">
      <w:pPr>
        <w:rPr>
          <w:sz w:val="28"/>
          <w:szCs w:val="28"/>
        </w:rPr>
      </w:pPr>
      <w:r w:rsidRPr="006D7A07">
        <w:rPr>
          <w:sz w:val="28"/>
          <w:szCs w:val="28"/>
        </w:rPr>
        <w:t>- Odpowiedź ustna z trzech ostatnich lekcji. Ocenie podlega poprawność gramatyczna i fonetyczna, odpowiedni zasób słownictwa i zakres oraz skuteczność komunikacji.</w:t>
      </w:r>
    </w:p>
    <w:p w14:paraId="73F14EE3" w14:textId="77777777" w:rsidR="007E5AFE" w:rsidRPr="006D7A07" w:rsidRDefault="007E5AFE" w:rsidP="007E5AFE">
      <w:pPr>
        <w:rPr>
          <w:sz w:val="28"/>
          <w:szCs w:val="28"/>
        </w:rPr>
      </w:pPr>
      <w:r w:rsidRPr="006D7A07">
        <w:rPr>
          <w:sz w:val="28"/>
          <w:szCs w:val="28"/>
        </w:rPr>
        <w:t>- Prace pisemne (kartkówki, e-maile, testy, prace dodatkowe) Ocenie podlega poprawność gramatyczna, dobór odpowiedniego słownictwa, poprawność gramatyczna oraz skuteczność komunikacyjna.</w:t>
      </w:r>
    </w:p>
    <w:p w14:paraId="0B6C5FFE" w14:textId="77777777" w:rsidR="006D4374" w:rsidRPr="006D7A07" w:rsidRDefault="007E5AFE" w:rsidP="007E5AFE">
      <w:pPr>
        <w:rPr>
          <w:sz w:val="28"/>
          <w:szCs w:val="28"/>
        </w:rPr>
      </w:pPr>
      <w:r w:rsidRPr="006D7A07">
        <w:rPr>
          <w:sz w:val="28"/>
          <w:szCs w:val="28"/>
        </w:rPr>
        <w:t>- Aktywność ucznia w czasie zajęć oraz stopień jego zaangażowania w lekcję (</w:t>
      </w:r>
      <w:r w:rsidR="006D4374" w:rsidRPr="006D7A07">
        <w:rPr>
          <w:sz w:val="28"/>
          <w:szCs w:val="28"/>
        </w:rPr>
        <w:t>aktywny udział w lekcji, systematyczne odrabianie zadań domowych, wykonywanie dodatkowych prac w domu)</w:t>
      </w:r>
      <w:r w:rsidR="003A6CD1">
        <w:rPr>
          <w:sz w:val="28"/>
          <w:szCs w:val="28"/>
        </w:rPr>
        <w:t xml:space="preserve">. </w:t>
      </w:r>
      <w:r w:rsidR="006D4374" w:rsidRPr="006D7A07">
        <w:rPr>
          <w:sz w:val="28"/>
          <w:szCs w:val="28"/>
        </w:rPr>
        <w:t xml:space="preserve"> Aktywność promowana jest plusami (+) lub minusami(-).  Za pięć zebranych plusów uczeń otrzymuje ocenę bardzo dobrą, za pięć minusów ocenę niedostateczną.</w:t>
      </w:r>
    </w:p>
    <w:p w14:paraId="57AB3AC2" w14:textId="77777777" w:rsidR="006D4374" w:rsidRPr="006D7A07" w:rsidRDefault="006D4374" w:rsidP="007E5AFE">
      <w:pPr>
        <w:rPr>
          <w:sz w:val="28"/>
          <w:szCs w:val="28"/>
        </w:rPr>
      </w:pPr>
    </w:p>
    <w:p w14:paraId="5EFA1A1D" w14:textId="77777777" w:rsidR="00B8085B" w:rsidRPr="006D7A07" w:rsidRDefault="006D4374" w:rsidP="007E5AFE">
      <w:pPr>
        <w:rPr>
          <w:sz w:val="28"/>
          <w:szCs w:val="28"/>
        </w:rPr>
      </w:pPr>
      <w:r w:rsidRPr="006D7A07">
        <w:rPr>
          <w:sz w:val="28"/>
          <w:szCs w:val="28"/>
        </w:rPr>
        <w:t>Uczeń ma prawo do poprawy testu w terminie dwóch tygodni od oddania mu pracy przez nauczyciela. Uczeń może również dwa razy w semestrze zgło</w:t>
      </w:r>
      <w:r w:rsidR="00B8085B" w:rsidRPr="006D7A07">
        <w:rPr>
          <w:sz w:val="28"/>
          <w:szCs w:val="28"/>
        </w:rPr>
        <w:t>sić nieprzygotowanie do lekcji.</w:t>
      </w:r>
    </w:p>
    <w:p w14:paraId="3BC8AB1E" w14:textId="77777777" w:rsidR="00B8085B" w:rsidRDefault="00B8085B" w:rsidP="007E5AFE">
      <w:pPr>
        <w:rPr>
          <w:sz w:val="24"/>
          <w:szCs w:val="24"/>
        </w:rPr>
      </w:pPr>
    </w:p>
    <w:p w14:paraId="1C597CE9" w14:textId="77777777" w:rsidR="00B8085B" w:rsidRDefault="00B8085B" w:rsidP="007E5AFE">
      <w:pPr>
        <w:rPr>
          <w:sz w:val="24"/>
          <w:szCs w:val="24"/>
        </w:rPr>
      </w:pPr>
    </w:p>
    <w:p w14:paraId="3019B669" w14:textId="77777777" w:rsidR="006D7A07" w:rsidRDefault="006D7A07" w:rsidP="007E5AFE">
      <w:pPr>
        <w:rPr>
          <w:sz w:val="24"/>
          <w:szCs w:val="24"/>
        </w:rPr>
      </w:pPr>
    </w:p>
    <w:p w14:paraId="6577A3B9" w14:textId="77777777" w:rsidR="006D7A07" w:rsidRDefault="006D7A07" w:rsidP="007E5AFE">
      <w:pPr>
        <w:rPr>
          <w:sz w:val="24"/>
          <w:szCs w:val="24"/>
        </w:rPr>
      </w:pPr>
    </w:p>
    <w:p w14:paraId="39D0D848" w14:textId="77777777" w:rsidR="006D7A07" w:rsidRDefault="006D7A07" w:rsidP="007E5AFE">
      <w:pPr>
        <w:rPr>
          <w:sz w:val="24"/>
          <w:szCs w:val="24"/>
        </w:rPr>
      </w:pPr>
    </w:p>
    <w:p w14:paraId="1C062776" w14:textId="77777777" w:rsidR="006D7A07" w:rsidRDefault="006D7A07" w:rsidP="007E5AFE">
      <w:pPr>
        <w:rPr>
          <w:sz w:val="24"/>
          <w:szCs w:val="24"/>
        </w:rPr>
      </w:pPr>
    </w:p>
    <w:p w14:paraId="3324A386" w14:textId="77777777" w:rsidR="006D7A07" w:rsidRDefault="006D7A07" w:rsidP="007E5AFE">
      <w:pPr>
        <w:rPr>
          <w:sz w:val="24"/>
          <w:szCs w:val="24"/>
        </w:rPr>
      </w:pPr>
    </w:p>
    <w:p w14:paraId="1FA2145D" w14:textId="77777777" w:rsidR="006D7A07" w:rsidRDefault="006D7A07" w:rsidP="007E5AFE">
      <w:pPr>
        <w:rPr>
          <w:sz w:val="24"/>
          <w:szCs w:val="24"/>
        </w:rPr>
      </w:pPr>
    </w:p>
    <w:p w14:paraId="27F3EE9B" w14:textId="77777777" w:rsidR="006D7A07" w:rsidRDefault="006D7A07" w:rsidP="007E5AFE">
      <w:pPr>
        <w:rPr>
          <w:sz w:val="24"/>
          <w:szCs w:val="24"/>
        </w:rPr>
      </w:pPr>
    </w:p>
    <w:p w14:paraId="54157A56" w14:textId="77777777" w:rsidR="00B8085B" w:rsidRDefault="006D7A07" w:rsidP="00B8085B">
      <w:pPr>
        <w:rPr>
          <w:sz w:val="32"/>
          <w:szCs w:val="32"/>
        </w:rPr>
      </w:pPr>
      <w:r w:rsidRPr="006D7A07">
        <w:rPr>
          <w:sz w:val="32"/>
          <w:szCs w:val="32"/>
        </w:rPr>
        <w:t xml:space="preserve"> Wymagania</w:t>
      </w:r>
      <w:r w:rsidR="00B8085B" w:rsidRPr="006D7A07">
        <w:rPr>
          <w:sz w:val="32"/>
          <w:szCs w:val="32"/>
        </w:rPr>
        <w:t xml:space="preserve"> edukacyjne na poszczególne </w:t>
      </w:r>
      <w:r>
        <w:rPr>
          <w:sz w:val="32"/>
          <w:szCs w:val="32"/>
        </w:rPr>
        <w:t>oceny z języka angielskiego</w:t>
      </w:r>
    </w:p>
    <w:p w14:paraId="570320C3" w14:textId="77777777" w:rsidR="006D7A07" w:rsidRPr="006D7A07" w:rsidRDefault="006D7A07" w:rsidP="00B8085B">
      <w:pPr>
        <w:rPr>
          <w:sz w:val="28"/>
          <w:szCs w:val="28"/>
        </w:rPr>
      </w:pPr>
    </w:p>
    <w:p w14:paraId="2E0CCBC8" w14:textId="77777777" w:rsidR="00B8085B" w:rsidRPr="006D7A07" w:rsidRDefault="003A6CD1" w:rsidP="00B8085B">
      <w:pPr>
        <w:rPr>
          <w:sz w:val="28"/>
          <w:szCs w:val="28"/>
        </w:rPr>
      </w:pPr>
      <w:r>
        <w:rPr>
          <w:sz w:val="28"/>
          <w:szCs w:val="28"/>
        </w:rPr>
        <w:t>CELUJĄCY</w:t>
      </w:r>
    </w:p>
    <w:p w14:paraId="3BF2838F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Kryteria oceniania jak na ocenę bardzo dobrą, a ponadto wiedza i umiejętności ucznia wykraczające poza program nauczania. Ocenę celującą otrzymują laureaci konkursów i olimpiad językowych.</w:t>
      </w:r>
    </w:p>
    <w:p w14:paraId="61ADDEDD" w14:textId="77777777" w:rsidR="00B8085B" w:rsidRPr="006D7A07" w:rsidRDefault="003A6CD1" w:rsidP="00B8085B">
      <w:pPr>
        <w:rPr>
          <w:sz w:val="28"/>
          <w:szCs w:val="28"/>
        </w:rPr>
      </w:pPr>
      <w:r>
        <w:rPr>
          <w:sz w:val="28"/>
          <w:szCs w:val="28"/>
        </w:rPr>
        <w:t>BARDZO DOBRY</w:t>
      </w:r>
    </w:p>
    <w:p w14:paraId="664B9CEC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Ocenę otrzymuje uczeń, który opanował treści zawarte w programie nauczania, wykazuje się samodzielnością w zdobywaniu wiedzy, aktywnie uczestniczy w lekcji, pracuje systematycznie, odrabia prace domowe.</w:t>
      </w:r>
    </w:p>
    <w:p w14:paraId="7DD0055D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Uczeń:</w:t>
      </w:r>
    </w:p>
    <w:p w14:paraId="306AB5C0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a) płynnie czyta i rozumie tekst</w:t>
      </w:r>
    </w:p>
    <w:p w14:paraId="08CB4F0F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b) płynnie mówi</w:t>
      </w:r>
    </w:p>
    <w:p w14:paraId="7AA4B0C9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- formułuje wypowiedzi na tematy z życia codziennego, udziela odpowiedzi, stawia pytania,</w:t>
      </w:r>
    </w:p>
    <w:p w14:paraId="1B1F1405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- sprawnie posługuje się słownictwem</w:t>
      </w:r>
    </w:p>
    <w:p w14:paraId="124FC72E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c) rozumie i odtwarza usłyszane wiadomości</w:t>
      </w:r>
    </w:p>
    <w:p w14:paraId="1998EE81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d) bezbłędnie formułuje wypowiedzi pisemne, zgodn</w:t>
      </w:r>
      <w:r w:rsidR="003A6CD1">
        <w:rPr>
          <w:sz w:val="28"/>
          <w:szCs w:val="28"/>
        </w:rPr>
        <w:t>i</w:t>
      </w:r>
      <w:r w:rsidRPr="006D7A07">
        <w:rPr>
          <w:sz w:val="28"/>
          <w:szCs w:val="28"/>
        </w:rPr>
        <w:t>e z tematem, stosując bogate słownictwo</w:t>
      </w:r>
    </w:p>
    <w:p w14:paraId="1B028695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DOBRA</w:t>
      </w:r>
    </w:p>
    <w:p w14:paraId="4AF1D30D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Ocenę otrzymuje uczeń, który nie w pełni opanował wiadomości zawarte w programie nauczania, ale nie będzie to miało wpływu na poznanie dalszych treści kształcenia.</w:t>
      </w:r>
    </w:p>
    <w:p w14:paraId="3A3A7A28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Uczeń:</w:t>
      </w:r>
    </w:p>
    <w:p w14:paraId="706D219A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a) poprawne czyta i rozumie tekst</w:t>
      </w:r>
    </w:p>
    <w:p w14:paraId="25AEFF51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lastRenderedPageBreak/>
        <w:t xml:space="preserve">b) mówi z zastosowaniem </w:t>
      </w:r>
      <w:r w:rsidR="006D7A07">
        <w:rPr>
          <w:sz w:val="28"/>
          <w:szCs w:val="28"/>
        </w:rPr>
        <w:t xml:space="preserve"> prawidłowych </w:t>
      </w:r>
      <w:r w:rsidR="006D7A07" w:rsidRPr="006D7A07">
        <w:rPr>
          <w:sz w:val="28"/>
          <w:szCs w:val="28"/>
        </w:rPr>
        <w:t xml:space="preserve">zasad wymowy </w:t>
      </w:r>
    </w:p>
    <w:p w14:paraId="45858F55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- formułuje proste wypowiedzi</w:t>
      </w:r>
    </w:p>
    <w:p w14:paraId="2FD87F9B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- podtrzymuje i kończy rozmowy na tematy z życia codziennego</w:t>
      </w:r>
    </w:p>
    <w:p w14:paraId="1FA41AFA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c) rozumie sens prostych wypowiedzi</w:t>
      </w:r>
    </w:p>
    <w:p w14:paraId="75ABAF1A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d) potrafi napisać krótki tekst, stosując prawidłową pisownię i interpunkcję</w:t>
      </w:r>
    </w:p>
    <w:p w14:paraId="566960D2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DOSTATECZNA</w:t>
      </w:r>
    </w:p>
    <w:p w14:paraId="23B4332E" w14:textId="77777777" w:rsidR="00B8085B" w:rsidRPr="006D7A07" w:rsidRDefault="000B2837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U</w:t>
      </w:r>
      <w:r w:rsidR="003A6CD1">
        <w:rPr>
          <w:sz w:val="28"/>
          <w:szCs w:val="28"/>
        </w:rPr>
        <w:t>czeń opanował treści</w:t>
      </w:r>
      <w:r w:rsidR="00B8085B" w:rsidRPr="006D7A07">
        <w:rPr>
          <w:sz w:val="28"/>
          <w:szCs w:val="28"/>
        </w:rPr>
        <w:t xml:space="preserve"> i umiejętności ujęte w po</w:t>
      </w:r>
      <w:r w:rsidRPr="006D7A07">
        <w:rPr>
          <w:sz w:val="28"/>
          <w:szCs w:val="28"/>
        </w:rPr>
        <w:t>dstawi</w:t>
      </w:r>
      <w:r w:rsidR="003A6CD1">
        <w:rPr>
          <w:sz w:val="28"/>
          <w:szCs w:val="28"/>
        </w:rPr>
        <w:t xml:space="preserve">e programowej, </w:t>
      </w:r>
      <w:r w:rsidRPr="006D7A07">
        <w:rPr>
          <w:sz w:val="28"/>
          <w:szCs w:val="28"/>
        </w:rPr>
        <w:t xml:space="preserve"> </w:t>
      </w:r>
      <w:r w:rsidR="003A6CD1">
        <w:rPr>
          <w:sz w:val="28"/>
          <w:szCs w:val="28"/>
        </w:rPr>
        <w:t>prezentuje je , lecz przy pomocy nauczyciela</w:t>
      </w:r>
    </w:p>
    <w:p w14:paraId="531C2BD9" w14:textId="77777777" w:rsidR="00B8085B" w:rsidRPr="006D7A07" w:rsidRDefault="000B2837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Uczeń</w:t>
      </w:r>
    </w:p>
    <w:p w14:paraId="7ACB1040" w14:textId="77777777" w:rsidR="00B8085B" w:rsidRPr="006D7A07" w:rsidRDefault="000B2837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a) poprawnie odczytuje tekst</w:t>
      </w:r>
    </w:p>
    <w:p w14:paraId="5B3B6115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b) poprawnie mówi z uwzględnieniem zasad wymowy, zape</w:t>
      </w:r>
      <w:r w:rsidR="006D7A07">
        <w:rPr>
          <w:sz w:val="28"/>
          <w:szCs w:val="28"/>
        </w:rPr>
        <w:t xml:space="preserve">wniających właściwe zrozumienie </w:t>
      </w:r>
      <w:r w:rsidRPr="006D7A07">
        <w:rPr>
          <w:sz w:val="28"/>
          <w:szCs w:val="28"/>
        </w:rPr>
        <w:t>(dopuszczalne błędy gramatyc</w:t>
      </w:r>
      <w:r w:rsidR="000B2837" w:rsidRPr="006D7A07">
        <w:rPr>
          <w:sz w:val="28"/>
          <w:szCs w:val="28"/>
        </w:rPr>
        <w:t>z</w:t>
      </w:r>
      <w:r w:rsidR="006D7A07">
        <w:rPr>
          <w:sz w:val="28"/>
          <w:szCs w:val="28"/>
        </w:rPr>
        <w:t>ne nie zakłócają</w:t>
      </w:r>
      <w:r w:rsidR="000B2837" w:rsidRPr="006D7A07">
        <w:rPr>
          <w:sz w:val="28"/>
          <w:szCs w:val="28"/>
        </w:rPr>
        <w:t xml:space="preserve"> rozumienia)</w:t>
      </w:r>
    </w:p>
    <w:p w14:paraId="100849F5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c) właściwie reaguje języko</w:t>
      </w:r>
      <w:r w:rsidR="000B2837" w:rsidRPr="006D7A07">
        <w:rPr>
          <w:sz w:val="28"/>
          <w:szCs w:val="28"/>
        </w:rPr>
        <w:t>wo na prostą wypowiedź rozmówcy</w:t>
      </w:r>
    </w:p>
    <w:p w14:paraId="290A01FD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d) potrafi odtworzyć wyuczone odpowiedzi posługując się częściowo poprawnym języ</w:t>
      </w:r>
      <w:r w:rsidR="000B2837" w:rsidRPr="006D7A07">
        <w:rPr>
          <w:sz w:val="28"/>
          <w:szCs w:val="28"/>
        </w:rPr>
        <w:t>kiem</w:t>
      </w:r>
    </w:p>
    <w:p w14:paraId="7FFB1369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e) potrafi zadawać proste pytania i udzielać prostych odpowiedzi, </w:t>
      </w:r>
      <w:r w:rsidR="000B2837" w:rsidRPr="006D7A07">
        <w:rPr>
          <w:sz w:val="28"/>
          <w:szCs w:val="28"/>
        </w:rPr>
        <w:t>które są chaotyczne i niespójne</w:t>
      </w:r>
    </w:p>
    <w:p w14:paraId="5E248E71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f) potraf</w:t>
      </w:r>
      <w:r w:rsidR="000B2837" w:rsidRPr="006D7A07">
        <w:rPr>
          <w:sz w:val="28"/>
          <w:szCs w:val="28"/>
        </w:rPr>
        <w:t>i napisać krótki tekst, popełniając</w:t>
      </w:r>
      <w:r w:rsidR="003A6CD1">
        <w:rPr>
          <w:sz w:val="28"/>
          <w:szCs w:val="28"/>
        </w:rPr>
        <w:t xml:space="preserve"> jednak liczne</w:t>
      </w:r>
      <w:r w:rsidR="000B2837" w:rsidRPr="006D7A07">
        <w:rPr>
          <w:sz w:val="28"/>
          <w:szCs w:val="28"/>
        </w:rPr>
        <w:t xml:space="preserve"> błędy</w:t>
      </w:r>
    </w:p>
    <w:p w14:paraId="3B796316" w14:textId="77777777" w:rsidR="00B8085B" w:rsidRPr="00B8085B" w:rsidRDefault="00B8085B" w:rsidP="00B8085B">
      <w:pPr>
        <w:rPr>
          <w:sz w:val="24"/>
          <w:szCs w:val="24"/>
        </w:rPr>
      </w:pPr>
    </w:p>
    <w:p w14:paraId="3ADB1B42" w14:textId="77777777" w:rsidR="00B8085B" w:rsidRPr="006D7A07" w:rsidRDefault="00B8085B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>DOPUSZCZAJĄCA</w:t>
      </w:r>
    </w:p>
    <w:p w14:paraId="02B18BC5" w14:textId="77777777" w:rsidR="00B8085B" w:rsidRPr="006D7A07" w:rsidRDefault="000B2837" w:rsidP="00B8085B">
      <w:pPr>
        <w:rPr>
          <w:sz w:val="28"/>
          <w:szCs w:val="28"/>
        </w:rPr>
      </w:pPr>
      <w:r w:rsidRPr="006D7A07">
        <w:rPr>
          <w:sz w:val="28"/>
          <w:szCs w:val="28"/>
        </w:rPr>
        <w:t xml:space="preserve"> U</w:t>
      </w:r>
      <w:r w:rsidR="00B8085B" w:rsidRPr="006D7A07">
        <w:rPr>
          <w:sz w:val="28"/>
          <w:szCs w:val="28"/>
        </w:rPr>
        <w:t>czeń opanował treści i umiejętności ujęte w podstawie pr</w:t>
      </w:r>
      <w:r w:rsidRPr="006D7A07">
        <w:rPr>
          <w:sz w:val="28"/>
          <w:szCs w:val="28"/>
        </w:rPr>
        <w:t xml:space="preserve">ogramowej w stopniu minimalnym, z pomocą nauczyciela </w:t>
      </w:r>
      <w:r w:rsidR="00B8085B" w:rsidRPr="006D7A07">
        <w:rPr>
          <w:sz w:val="28"/>
          <w:szCs w:val="28"/>
        </w:rPr>
        <w:t xml:space="preserve"> rozwiązuje proste zadania</w:t>
      </w:r>
      <w:r w:rsidRPr="006D7A07">
        <w:rPr>
          <w:sz w:val="28"/>
          <w:szCs w:val="28"/>
        </w:rPr>
        <w:t>. Zna pojedyncze słówka i wyrażenia.</w:t>
      </w:r>
    </w:p>
    <w:p w14:paraId="704BC168" w14:textId="77777777" w:rsidR="000B2837" w:rsidRPr="006D7A07" w:rsidRDefault="000B2837" w:rsidP="000B2837">
      <w:pPr>
        <w:rPr>
          <w:sz w:val="28"/>
          <w:szCs w:val="28"/>
        </w:rPr>
      </w:pPr>
      <w:r w:rsidRPr="006D7A07">
        <w:rPr>
          <w:sz w:val="28"/>
          <w:szCs w:val="28"/>
        </w:rPr>
        <w:t>Uczeń:</w:t>
      </w:r>
    </w:p>
    <w:p w14:paraId="25479F82" w14:textId="77777777" w:rsidR="000B2837" w:rsidRPr="006D7A07" w:rsidRDefault="000B2837" w:rsidP="000B2837">
      <w:pPr>
        <w:rPr>
          <w:sz w:val="28"/>
          <w:szCs w:val="28"/>
        </w:rPr>
      </w:pPr>
      <w:r w:rsidRPr="006D7A07">
        <w:rPr>
          <w:sz w:val="28"/>
          <w:szCs w:val="28"/>
        </w:rPr>
        <w:t>a) czyta z pomocą proste teksty (popełnia jednak wiele błędów)</w:t>
      </w:r>
    </w:p>
    <w:p w14:paraId="47BEF7D9" w14:textId="77777777" w:rsidR="000B2837" w:rsidRPr="006D7A07" w:rsidRDefault="000B2837" w:rsidP="000B2837">
      <w:pPr>
        <w:rPr>
          <w:sz w:val="28"/>
          <w:szCs w:val="28"/>
        </w:rPr>
      </w:pPr>
      <w:r w:rsidRPr="006D7A07">
        <w:rPr>
          <w:sz w:val="28"/>
          <w:szCs w:val="28"/>
        </w:rPr>
        <w:lastRenderedPageBreak/>
        <w:t>b)  buduje proste zdania (przy wypowiedzi popełnia błędy)</w:t>
      </w:r>
    </w:p>
    <w:p w14:paraId="04370D76" w14:textId="77777777" w:rsidR="000B2837" w:rsidRPr="006D7A07" w:rsidRDefault="000B2837" w:rsidP="000B2837">
      <w:pPr>
        <w:rPr>
          <w:sz w:val="28"/>
          <w:szCs w:val="28"/>
        </w:rPr>
      </w:pPr>
      <w:r w:rsidRPr="006D7A07">
        <w:rPr>
          <w:sz w:val="28"/>
          <w:szCs w:val="28"/>
        </w:rPr>
        <w:t>c)  reaguje na proste polecenia</w:t>
      </w:r>
    </w:p>
    <w:p w14:paraId="4F0C223C" w14:textId="77777777" w:rsidR="000B2837" w:rsidRPr="003A6CD1" w:rsidRDefault="000B2837" w:rsidP="000B2837">
      <w:pPr>
        <w:rPr>
          <w:sz w:val="28"/>
          <w:szCs w:val="28"/>
        </w:rPr>
      </w:pPr>
      <w:r w:rsidRPr="003A6CD1">
        <w:rPr>
          <w:sz w:val="28"/>
          <w:szCs w:val="28"/>
        </w:rPr>
        <w:t>d) zadaje proste pytania i udziela prostych odpowiedzi, które są chaoty</w:t>
      </w:r>
      <w:r w:rsidR="003A6CD1">
        <w:rPr>
          <w:sz w:val="28"/>
          <w:szCs w:val="28"/>
        </w:rPr>
        <w:t>czne i niespójne</w:t>
      </w:r>
    </w:p>
    <w:p w14:paraId="1F8A44BF" w14:textId="77777777" w:rsidR="000B2837" w:rsidRPr="003A6CD1" w:rsidRDefault="000B2837" w:rsidP="000B2837">
      <w:pPr>
        <w:rPr>
          <w:sz w:val="28"/>
          <w:szCs w:val="28"/>
        </w:rPr>
      </w:pPr>
      <w:r w:rsidRPr="003A6CD1">
        <w:rPr>
          <w:sz w:val="28"/>
          <w:szCs w:val="28"/>
        </w:rPr>
        <w:t>e)  rozumie sens prostych słów</w:t>
      </w:r>
    </w:p>
    <w:p w14:paraId="167C0AE9" w14:textId="77777777" w:rsidR="000B2837" w:rsidRPr="003A6CD1" w:rsidRDefault="000B2837" w:rsidP="000B2837">
      <w:pPr>
        <w:rPr>
          <w:sz w:val="28"/>
          <w:szCs w:val="28"/>
        </w:rPr>
      </w:pPr>
    </w:p>
    <w:p w14:paraId="2FBB56FA" w14:textId="77777777" w:rsidR="000B2837" w:rsidRPr="003A6CD1" w:rsidRDefault="000B2837" w:rsidP="000B2837">
      <w:pPr>
        <w:rPr>
          <w:sz w:val="28"/>
          <w:szCs w:val="28"/>
        </w:rPr>
      </w:pPr>
      <w:r w:rsidRPr="003A6CD1">
        <w:rPr>
          <w:sz w:val="28"/>
          <w:szCs w:val="28"/>
        </w:rPr>
        <w:t xml:space="preserve"> NIEDOSTATECZNA</w:t>
      </w:r>
    </w:p>
    <w:p w14:paraId="41046F7D" w14:textId="77777777" w:rsidR="000B2837" w:rsidRDefault="006D7A07" w:rsidP="000B2837">
      <w:pPr>
        <w:rPr>
          <w:sz w:val="28"/>
          <w:szCs w:val="28"/>
        </w:rPr>
      </w:pPr>
      <w:r w:rsidRPr="003A6CD1">
        <w:rPr>
          <w:sz w:val="28"/>
          <w:szCs w:val="28"/>
        </w:rPr>
        <w:t>U</w:t>
      </w:r>
      <w:r w:rsidR="000B2837" w:rsidRPr="003A6CD1">
        <w:rPr>
          <w:sz w:val="28"/>
          <w:szCs w:val="28"/>
        </w:rPr>
        <w:t>czeń nie opanował umiejętności i wiadomości określo</w:t>
      </w:r>
      <w:r w:rsidRPr="003A6CD1">
        <w:rPr>
          <w:sz w:val="28"/>
          <w:szCs w:val="28"/>
        </w:rPr>
        <w:t xml:space="preserve">nych w podstawie programowej na poziomie minimalnym. </w:t>
      </w:r>
      <w:r w:rsidR="003A6CD1" w:rsidRPr="003A6CD1">
        <w:rPr>
          <w:sz w:val="28"/>
          <w:szCs w:val="28"/>
        </w:rPr>
        <w:t xml:space="preserve">Nie </w:t>
      </w:r>
      <w:r w:rsidRPr="003A6CD1">
        <w:rPr>
          <w:sz w:val="28"/>
          <w:szCs w:val="28"/>
        </w:rPr>
        <w:t>jest w stanie wykonać zadań o niewielkim stopniu trudnośc</w:t>
      </w:r>
      <w:r w:rsidR="003A6CD1" w:rsidRPr="003A6CD1">
        <w:rPr>
          <w:sz w:val="28"/>
          <w:szCs w:val="28"/>
        </w:rPr>
        <w:t>i,</w:t>
      </w:r>
      <w:r w:rsidRPr="003A6CD1">
        <w:rPr>
          <w:sz w:val="28"/>
          <w:szCs w:val="28"/>
        </w:rPr>
        <w:t xml:space="preserve"> nie spełnił wymagań na ocenę </w:t>
      </w:r>
      <w:r w:rsidR="003A6CD1" w:rsidRPr="003A6CD1">
        <w:rPr>
          <w:sz w:val="28"/>
          <w:szCs w:val="28"/>
        </w:rPr>
        <w:t>dopuszczającą.  P</w:t>
      </w:r>
      <w:r w:rsidRPr="003A6CD1">
        <w:rPr>
          <w:sz w:val="28"/>
          <w:szCs w:val="28"/>
        </w:rPr>
        <w:t>opełnia rażące błędy językowe,</w:t>
      </w:r>
      <w:r w:rsidR="000B2837" w:rsidRPr="003A6CD1">
        <w:rPr>
          <w:sz w:val="28"/>
          <w:szCs w:val="28"/>
        </w:rPr>
        <w:t xml:space="preserve"> je</w:t>
      </w:r>
      <w:r w:rsidRPr="003A6CD1">
        <w:rPr>
          <w:sz w:val="28"/>
          <w:szCs w:val="28"/>
        </w:rPr>
        <w:t xml:space="preserve">go baza leksykalna uniemożliwia </w:t>
      </w:r>
      <w:r w:rsidR="000B2837" w:rsidRPr="003A6CD1">
        <w:rPr>
          <w:sz w:val="28"/>
          <w:szCs w:val="28"/>
        </w:rPr>
        <w:t xml:space="preserve">porozumiewanie, a braki w wiadomościach uniemożliwiają </w:t>
      </w:r>
      <w:r w:rsidR="003A6CD1" w:rsidRPr="003A6CD1">
        <w:rPr>
          <w:sz w:val="28"/>
          <w:szCs w:val="28"/>
        </w:rPr>
        <w:t xml:space="preserve">dalsze zdobywanie wiedzy. </w:t>
      </w:r>
    </w:p>
    <w:p w14:paraId="6235F0DD" w14:textId="77777777" w:rsidR="00E00A5C" w:rsidRDefault="00E00A5C" w:rsidP="000B2837">
      <w:pPr>
        <w:rPr>
          <w:sz w:val="28"/>
          <w:szCs w:val="28"/>
        </w:rPr>
      </w:pPr>
    </w:p>
    <w:p w14:paraId="4A66420D" w14:textId="77777777" w:rsidR="00E00A5C" w:rsidRDefault="00E00A5C" w:rsidP="000B2837">
      <w:pPr>
        <w:rPr>
          <w:sz w:val="28"/>
          <w:szCs w:val="28"/>
        </w:rPr>
      </w:pPr>
    </w:p>
    <w:p w14:paraId="5000B88D" w14:textId="77777777" w:rsidR="00E00A5C" w:rsidRDefault="00E00A5C" w:rsidP="000B2837">
      <w:pPr>
        <w:rPr>
          <w:sz w:val="28"/>
          <w:szCs w:val="28"/>
        </w:rPr>
      </w:pPr>
    </w:p>
    <w:p w14:paraId="46B4CC2B" w14:textId="77777777" w:rsidR="00E00A5C" w:rsidRDefault="00E00A5C" w:rsidP="000B2837">
      <w:pPr>
        <w:rPr>
          <w:sz w:val="28"/>
          <w:szCs w:val="28"/>
        </w:rPr>
      </w:pPr>
    </w:p>
    <w:p w14:paraId="21096A62" w14:textId="77777777" w:rsidR="00E00A5C" w:rsidRDefault="00E00A5C" w:rsidP="000B2837">
      <w:pPr>
        <w:rPr>
          <w:sz w:val="28"/>
          <w:szCs w:val="28"/>
        </w:rPr>
      </w:pPr>
    </w:p>
    <w:p w14:paraId="01430680" w14:textId="77777777" w:rsidR="00E00A5C" w:rsidRDefault="00E00A5C" w:rsidP="000B2837">
      <w:pPr>
        <w:rPr>
          <w:sz w:val="28"/>
          <w:szCs w:val="28"/>
        </w:rPr>
      </w:pPr>
    </w:p>
    <w:p w14:paraId="035D0843" w14:textId="77777777" w:rsidR="00E00A5C" w:rsidRDefault="00E00A5C" w:rsidP="000B2837">
      <w:pPr>
        <w:rPr>
          <w:sz w:val="28"/>
          <w:szCs w:val="28"/>
        </w:rPr>
      </w:pPr>
    </w:p>
    <w:p w14:paraId="2312A8D1" w14:textId="77777777" w:rsidR="00E00A5C" w:rsidRDefault="00E00A5C" w:rsidP="000B2837">
      <w:pPr>
        <w:rPr>
          <w:sz w:val="28"/>
          <w:szCs w:val="28"/>
        </w:rPr>
      </w:pPr>
    </w:p>
    <w:p w14:paraId="1DE31AEC" w14:textId="77777777" w:rsidR="00E00A5C" w:rsidRDefault="00E00A5C" w:rsidP="000B2837">
      <w:pPr>
        <w:rPr>
          <w:sz w:val="28"/>
          <w:szCs w:val="28"/>
        </w:rPr>
      </w:pPr>
    </w:p>
    <w:p w14:paraId="2C8CA4BE" w14:textId="77777777" w:rsidR="00E00A5C" w:rsidRDefault="00E00A5C" w:rsidP="000B2837">
      <w:pPr>
        <w:rPr>
          <w:sz w:val="28"/>
          <w:szCs w:val="28"/>
        </w:rPr>
      </w:pPr>
    </w:p>
    <w:p w14:paraId="2A98D66B" w14:textId="77777777" w:rsidR="00E00A5C" w:rsidRDefault="00E00A5C" w:rsidP="000B2837">
      <w:pPr>
        <w:rPr>
          <w:sz w:val="28"/>
          <w:szCs w:val="28"/>
        </w:rPr>
      </w:pPr>
    </w:p>
    <w:p w14:paraId="44668A58" w14:textId="77777777" w:rsidR="00E00A5C" w:rsidRDefault="00E00A5C" w:rsidP="000B2837">
      <w:pPr>
        <w:rPr>
          <w:sz w:val="28"/>
          <w:szCs w:val="28"/>
        </w:rPr>
      </w:pPr>
    </w:p>
    <w:p w14:paraId="2CD62E65" w14:textId="77777777" w:rsidR="00E00A5C" w:rsidRDefault="00E00A5C" w:rsidP="000B2837">
      <w:pPr>
        <w:rPr>
          <w:sz w:val="28"/>
          <w:szCs w:val="28"/>
        </w:rPr>
      </w:pPr>
    </w:p>
    <w:sectPr w:rsidR="00E0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FE"/>
    <w:rsid w:val="000B2837"/>
    <w:rsid w:val="003A6CD1"/>
    <w:rsid w:val="004638A3"/>
    <w:rsid w:val="00564F67"/>
    <w:rsid w:val="005A29C2"/>
    <w:rsid w:val="006860FC"/>
    <w:rsid w:val="006D4374"/>
    <w:rsid w:val="006D7A07"/>
    <w:rsid w:val="007529B9"/>
    <w:rsid w:val="007E5AFE"/>
    <w:rsid w:val="009501C3"/>
    <w:rsid w:val="00B8085B"/>
    <w:rsid w:val="00E009C6"/>
    <w:rsid w:val="00E00A5C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F9AD"/>
  <w15:docId w15:val="{DE6C25EE-FDB6-4BB0-AA45-A5A2CA7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Dorota Piwowarska</cp:lastModifiedBy>
  <cp:revision>2</cp:revision>
  <cp:lastPrinted>2022-09-18T12:27:00Z</cp:lastPrinted>
  <dcterms:created xsi:type="dcterms:W3CDTF">2022-09-29T07:51:00Z</dcterms:created>
  <dcterms:modified xsi:type="dcterms:W3CDTF">2022-09-29T07:51:00Z</dcterms:modified>
</cp:coreProperties>
</file>